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860" w:tblpY="1157"/>
        <w:tblW w:w="10349" w:type="dxa"/>
        <w:tblLayout w:type="fixed"/>
        <w:tblLook w:val="04A0" w:firstRow="1" w:lastRow="0" w:firstColumn="1" w:lastColumn="0" w:noHBand="0" w:noVBand="1"/>
      </w:tblPr>
      <w:tblGrid>
        <w:gridCol w:w="4856"/>
        <w:gridCol w:w="318"/>
        <w:gridCol w:w="5175"/>
      </w:tblGrid>
      <w:tr w:rsidR="009B3D07" w:rsidRPr="00D63DA9" w14:paraId="398A2FCA" w14:textId="77777777" w:rsidTr="00B314A6">
        <w:trPr>
          <w:trHeight w:val="436"/>
        </w:trPr>
        <w:tc>
          <w:tcPr>
            <w:tcW w:w="4856" w:type="dxa"/>
            <w:tcBorders>
              <w:top w:val="nil"/>
              <w:left w:val="nil"/>
              <w:bottom w:val="nil"/>
            </w:tcBorders>
          </w:tcPr>
          <w:p w14:paraId="79AC3910" w14:textId="77777777" w:rsidR="00A30DFD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lang w:bidi="ar-EG"/>
              </w:rPr>
            </w:pPr>
            <w:bookmarkStart w:id="0" w:name="_GoBack"/>
            <w:bookmarkEnd w:id="0"/>
            <w:r w:rsidRPr="00D63DA9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A2C56BF" wp14:editId="2208C697">
                      <wp:simplePos x="0" y="0"/>
                      <wp:positionH relativeFrom="column">
                        <wp:posOffset>-59267</wp:posOffset>
                      </wp:positionH>
                      <wp:positionV relativeFrom="paragraph">
                        <wp:posOffset>-446899</wp:posOffset>
                      </wp:positionV>
                      <wp:extent cx="527716" cy="409575"/>
                      <wp:effectExtent l="0" t="0" r="5715" b="9525"/>
                      <wp:wrapNone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27716" cy="409575"/>
                                <a:chOff x="6103" y="12166"/>
                                <a:chExt cx="914" cy="1139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17" y="12603"/>
                                  <a:ext cx="900" cy="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FFFF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103" y="12166"/>
                                  <a:ext cx="835" cy="1104"/>
                                  <a:chOff x="2065" y="100"/>
                                  <a:chExt cx="387" cy="494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66" y="100"/>
                                    <a:ext cx="380" cy="492"/>
                                  </a:xfrm>
                                  <a:custGeom>
                                    <a:avLst/>
                                    <a:gdLst>
                                      <a:gd name="T0" fmla="*/ 197 w 380"/>
                                      <a:gd name="T1" fmla="*/ 492 h 492"/>
                                      <a:gd name="T2" fmla="*/ 0 w 380"/>
                                      <a:gd name="T3" fmla="*/ 175 h 492"/>
                                      <a:gd name="T4" fmla="*/ 95 w 380"/>
                                      <a:gd name="T5" fmla="*/ 268 h 492"/>
                                      <a:gd name="T6" fmla="*/ 15 w 380"/>
                                      <a:gd name="T7" fmla="*/ 112 h 492"/>
                                      <a:gd name="T8" fmla="*/ 126 w 380"/>
                                      <a:gd name="T9" fmla="*/ 271 h 492"/>
                                      <a:gd name="T10" fmla="*/ 107 w 380"/>
                                      <a:gd name="T11" fmla="*/ 6 h 492"/>
                                      <a:gd name="T12" fmla="*/ 164 w 380"/>
                                      <a:gd name="T13" fmla="*/ 211 h 492"/>
                                      <a:gd name="T14" fmla="*/ 197 w 380"/>
                                      <a:gd name="T15" fmla="*/ 0 h 492"/>
                                      <a:gd name="T16" fmla="*/ 195 w 380"/>
                                      <a:gd name="T17" fmla="*/ 187 h 492"/>
                                      <a:gd name="T18" fmla="*/ 248 w 380"/>
                                      <a:gd name="T19" fmla="*/ 0 h 492"/>
                                      <a:gd name="T20" fmla="*/ 219 w 380"/>
                                      <a:gd name="T21" fmla="*/ 261 h 492"/>
                                      <a:gd name="T22" fmla="*/ 324 w 380"/>
                                      <a:gd name="T23" fmla="*/ 70 h 492"/>
                                      <a:gd name="T24" fmla="*/ 251 w 380"/>
                                      <a:gd name="T25" fmla="*/ 271 h 492"/>
                                      <a:gd name="T26" fmla="*/ 356 w 380"/>
                                      <a:gd name="T27" fmla="*/ 114 h 492"/>
                                      <a:gd name="T28" fmla="*/ 276 w 380"/>
                                      <a:gd name="T29" fmla="*/ 303 h 492"/>
                                      <a:gd name="T30" fmla="*/ 380 w 380"/>
                                      <a:gd name="T31" fmla="*/ 174 h 492"/>
                                      <a:gd name="T32" fmla="*/ 197 w 380"/>
                                      <a:gd name="T33" fmla="*/ 492 h 4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80" h="492">
                                        <a:moveTo>
                                          <a:pt x="197" y="492"/>
                                        </a:moveTo>
                                        <a:lnTo>
                                          <a:pt x="0" y="175"/>
                                        </a:lnTo>
                                        <a:lnTo>
                                          <a:pt x="95" y="268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26" y="271"/>
                                        </a:lnTo>
                                        <a:lnTo>
                                          <a:pt x="107" y="6"/>
                                        </a:lnTo>
                                        <a:lnTo>
                                          <a:pt x="164" y="211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195" y="187"/>
                                        </a:lnTo>
                                        <a:lnTo>
                                          <a:pt x="248" y="0"/>
                                        </a:lnTo>
                                        <a:lnTo>
                                          <a:pt x="219" y="261"/>
                                        </a:lnTo>
                                        <a:lnTo>
                                          <a:pt x="324" y="70"/>
                                        </a:lnTo>
                                        <a:lnTo>
                                          <a:pt x="251" y="271"/>
                                        </a:lnTo>
                                        <a:lnTo>
                                          <a:pt x="356" y="114"/>
                                        </a:lnTo>
                                        <a:lnTo>
                                          <a:pt x="276" y="303"/>
                                        </a:lnTo>
                                        <a:lnTo>
                                          <a:pt x="380" y="174"/>
                                        </a:lnTo>
                                        <a:lnTo>
                                          <a:pt x="197" y="4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CC99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065" y="465"/>
                                    <a:ext cx="184" cy="128"/>
                                  </a:xfrm>
                                  <a:custGeom>
                                    <a:avLst/>
                                    <a:gdLst>
                                      <a:gd name="T0" fmla="*/ 184 w 184"/>
                                      <a:gd name="T1" fmla="*/ 128 h 128"/>
                                      <a:gd name="T2" fmla="*/ 0 w 184"/>
                                      <a:gd name="T3" fmla="*/ 95 h 128"/>
                                      <a:gd name="T4" fmla="*/ 103 w 184"/>
                                      <a:gd name="T5" fmla="*/ 95 h 128"/>
                                      <a:gd name="T6" fmla="*/ 27 w 184"/>
                                      <a:gd name="T7" fmla="*/ 63 h 128"/>
                                      <a:gd name="T8" fmla="*/ 96 w 184"/>
                                      <a:gd name="T9" fmla="*/ 74 h 128"/>
                                      <a:gd name="T10" fmla="*/ 43 w 184"/>
                                      <a:gd name="T11" fmla="*/ 20 h 128"/>
                                      <a:gd name="T12" fmla="*/ 112 w 184"/>
                                      <a:gd name="T13" fmla="*/ 62 h 128"/>
                                      <a:gd name="T14" fmla="*/ 100 w 184"/>
                                      <a:gd name="T15" fmla="*/ 0 h 128"/>
                                      <a:gd name="T16" fmla="*/ 184 w 184"/>
                                      <a:gd name="T17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84" h="128">
                                        <a:moveTo>
                                          <a:pt x="184" y="12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103" y="95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96" y="7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184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273" y="468"/>
                                    <a:ext cx="179" cy="126"/>
                                  </a:xfrm>
                                  <a:custGeom>
                                    <a:avLst/>
                                    <a:gdLst>
                                      <a:gd name="T0" fmla="*/ 0 w 179"/>
                                      <a:gd name="T1" fmla="*/ 126 h 126"/>
                                      <a:gd name="T2" fmla="*/ 81 w 179"/>
                                      <a:gd name="T3" fmla="*/ 0 h 126"/>
                                      <a:gd name="T4" fmla="*/ 75 w 179"/>
                                      <a:gd name="T5" fmla="*/ 63 h 126"/>
                                      <a:gd name="T6" fmla="*/ 138 w 179"/>
                                      <a:gd name="T7" fmla="*/ 14 h 126"/>
                                      <a:gd name="T8" fmla="*/ 93 w 179"/>
                                      <a:gd name="T9" fmla="*/ 74 h 126"/>
                                      <a:gd name="T10" fmla="*/ 158 w 179"/>
                                      <a:gd name="T11" fmla="*/ 60 h 126"/>
                                      <a:gd name="T12" fmla="*/ 87 w 179"/>
                                      <a:gd name="T13" fmla="*/ 98 h 126"/>
                                      <a:gd name="T14" fmla="*/ 179 w 179"/>
                                      <a:gd name="T15" fmla="*/ 93 h 126"/>
                                      <a:gd name="T16" fmla="*/ 0 w 179"/>
                                      <a:gd name="T17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9" h="126">
                                        <a:moveTo>
                                          <a:pt x="0" y="126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138" y="14"/>
                                        </a:lnTo>
                                        <a:lnTo>
                                          <a:pt x="93" y="74"/>
                                        </a:lnTo>
                                        <a:lnTo>
                                          <a:pt x="158" y="60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179" y="93"/>
                                        </a:lnTo>
                                        <a:lnTo>
                                          <a:pt x="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4935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AED9A" id="Group 1" o:spid="_x0000_s1026" style="position:absolute;margin-left:-4.65pt;margin-top:-35.2pt;width:41.55pt;height:32.25pt;z-index:251657728" coordorigin="6103,12166" coordsize="91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">
                      <o:lock v:ext="edit" aspectratio="t"/>
                      <v:rect id="Rectangle 2" o:spid="_x0000_s1027" style="position:absolute;left:6117;top:12603;width:900;height:7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" stroked="f" strokecolor="#ff6" strokeweight=".25pt">
                        <o:lock v:ext="edit" aspectratio="t"/>
                      </v:rect>
                      <v:group id="Group 3" o:spid="_x0000_s1028" style="position:absolute;left:6103;top:12166;width:835;height:1104" coordorigin="2065,100" coordsize="38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o:lock v:ext="edit" aspectratio="t"/>
                        <v:shape id="Freeform 13" o:spid="_x0000_s1029" style="position:absolute;left:2066;top:100;width:380;height:492;visibility:visible;mso-wrap-style:none;v-text-anchor:middle" coordsize="38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" path="m197,492l,175r95,93l15,112,126,271,107,6r57,205l197,r-2,187l248,,219,261,324,70,251,271,356,114,276,303,380,174,197,492xe" fillcolor="#004935" stroked="f" strokecolor="#0c9">
                          <v:path arrowok="t" o:connecttype="custom" o:connectlocs="197,492;0,175;95,268;15,112;126,271;107,6;164,211;197,0;195,187;248,0;219,261;324,70;251,271;356,114;276,303;380,174;197,492" o:connectangles="0,0,0,0,0,0,0,0,0,0,0,0,0,0,0,0,0"/>
                          <o:lock v:ext="edit" aspectratio="t"/>
                        </v:shape>
                        <v:shape id="Freeform 14" o:spid="_x0000_s1030" style="position:absolute;left:2065;top:465;width:184;height:128;visibility:visible;mso-wrap-style:none;v-text-anchor:middle" coordsize="1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" path="m184,128l,95r103,l27,63,96,74,43,20r69,42l100,r84,128xe" fillcolor="#004935" stroked="f">
                          <v:path arrowok="t" o:connecttype="custom" o:connectlocs="184,128;0,95;103,95;27,63;96,74;43,20;112,62;100,0;184,128" o:connectangles="0,0,0,0,0,0,0,0,0"/>
                          <o:lock v:ext="edit" aspectratio="t"/>
                        </v:shape>
                        <v:shape id="Freeform 15" o:spid="_x0000_s1031" style="position:absolute;left:2273;top:468;width:179;height:126;visibility:visible;mso-wrap-style:none;v-text-anchor:middle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" path="m,126l81,,75,63,138,14,93,74,158,60,87,98r92,-5l,126xe" fillcolor="#004935" stroked="f">
                          <v:path arrowok="t" o:connecttype="custom" o:connectlocs="0,126;81,0;75,63;138,14;93,74;158,60;87,98;179,93;0,126" o:connectangles="0,0,0,0,0,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="00A30DFD"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lang w:bidi="ar-EG"/>
              </w:rPr>
              <w:t xml:space="preserve">      </w:t>
            </w:r>
          </w:p>
          <w:p w14:paraId="5F1619E4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="Times" w:hAnsi="Times" w:cs="Arabic Transparent"/>
                <w:b/>
                <w:bCs/>
                <w:color w:val="004935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" w:hAnsi="Times" w:cs="Arabic Transparent" w:hint="cs"/>
                <w:b/>
                <w:bCs/>
                <w:color w:val="004935"/>
                <w:sz w:val="24"/>
                <w:szCs w:val="24"/>
                <w:rtl/>
                <w:lang w:bidi="ar-EG"/>
              </w:rPr>
              <w:t>إيجـــاس</w:t>
            </w:r>
          </w:p>
          <w:p w14:paraId="6DEC1C10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="Garamond" w:eastAsia="Times New Roman" w:hAnsi="Garamond" w:cs="Times New Roman"/>
                <w:noProof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5FD82A8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الشركة المصرية القابضة للغازات الطبيعية ( ايجاس )</w:t>
            </w:r>
          </w:p>
        </w:tc>
      </w:tr>
      <w:tr w:rsidR="009B3D07" w:rsidRPr="00D63DA9" w14:paraId="1FF0CFE5" w14:textId="77777777" w:rsidTr="00B314A6">
        <w:trPr>
          <w:trHeight w:val="913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5581A2C" w14:textId="77777777" w:rsidR="009B3D07" w:rsidRPr="00D63DA9" w:rsidRDefault="009B3D07" w:rsidP="00B314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طلب القيد بسجل الموردين / المقاولين ( المحلى / الاجنبى )</w:t>
            </w:r>
          </w:p>
        </w:tc>
      </w:tr>
      <w:tr w:rsidR="009B3D07" w:rsidRPr="00D63DA9" w14:paraId="60138D18" w14:textId="77777777" w:rsidTr="00B314A6">
        <w:trPr>
          <w:trHeight w:val="620"/>
        </w:trPr>
        <w:tc>
          <w:tcPr>
            <w:tcW w:w="5174" w:type="dxa"/>
            <w:gridSpan w:val="2"/>
          </w:tcPr>
          <w:p w14:paraId="746449B9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ind w:right="-18" w:hanging="9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:     /    /  202</w:t>
            </w:r>
          </w:p>
          <w:p w14:paraId="466D2DA0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Mr.</w:t>
            </w:r>
            <w:r w:rsidRPr="00D63DA9">
              <w:rPr>
                <w:rFonts w:asciiTheme="majorBidi" w:hAnsiTheme="majorBidi" w:cstheme="majorBidi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Eng.</w:t>
            </w:r>
            <w:r w:rsidRPr="00D63DA9">
              <w:rPr>
                <w:rFonts w:asciiTheme="majorBidi" w:hAnsiTheme="majorBidi" w:cstheme="majorBidi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/</w:t>
            </w:r>
          </w:p>
          <w:p w14:paraId="657C30DC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Head</w:t>
            </w:r>
            <w:r w:rsidRPr="00D63DA9">
              <w:rPr>
                <w:rFonts w:asciiTheme="majorBidi" w:hAnsiTheme="majorBidi" w:cstheme="majorBidi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28"/>
                <w:szCs w:val="28"/>
              </w:rPr>
              <w:t xml:space="preserve"> c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</w:rPr>
              <w:t xml:space="preserve">ommittee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ration</w:t>
            </w:r>
            <w:r w:rsidRPr="00D63DA9">
              <w:rPr>
                <w:rFonts w:asciiTheme="majorBidi" w:hAnsiTheme="majorBidi" w:cstheme="majorBidi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Suppliers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 w:rsidRPr="00D63DA9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Contractors Egyptian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Natural</w:t>
            </w:r>
            <w:r w:rsidRPr="00D63DA9">
              <w:rPr>
                <w:rFonts w:asciiTheme="majorBidi" w:hAnsiTheme="majorBidi" w:cstheme="majorBid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Gas Holding</w:t>
            </w:r>
            <w:r w:rsidRPr="00D63DA9">
              <w:rPr>
                <w:rFonts w:asciiTheme="majorBidi" w:hAnsiTheme="majorBidi" w:cstheme="majorBid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</w:t>
            </w:r>
            <w:r w:rsidRPr="00D63DA9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EGAS  </w:t>
            </w:r>
          </w:p>
          <w:p w14:paraId="686B4AAD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71CB81E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line="341" w:lineRule="exact"/>
              <w:ind w:right="-108" w:hanging="9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After Greetings ,,,</w:t>
            </w:r>
          </w:p>
          <w:p w14:paraId="23D05EF8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before="12" w:line="2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BD8248B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7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By reviewing the hereunder instructions,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Please kindly approve our registration request in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supplier register with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your esteemed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 according to the attached form: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</w:t>
            </w:r>
          </w:p>
          <w:p w14:paraId="7DFE90CE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spacing w:before="14" w:line="2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A062466" w14:textId="77777777" w:rsidR="009B3D07" w:rsidRPr="00D63DA9" w:rsidRDefault="009B3D07" w:rsidP="00B314A6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6"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 </w:t>
            </w:r>
            <w:r w:rsidRPr="00D63DA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‐‐‐‐‐‐‐‐‐‐‐‐‐‐‐‐‐‐‐‐‐‐‐‐‐‐‐‐‐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Warrant that</w:t>
            </w:r>
            <w:r w:rsidRPr="00D63DA9">
              <w:rPr>
                <w:rFonts w:asciiTheme="majorBidi" w:hAnsiTheme="majorBidi" w:cstheme="majorBid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information recorded in this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register document &amp;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 types of attached supporting documents are correct and accurate,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event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o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any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changes,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we undertake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notify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immediately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</w:t>
            </w:r>
            <w:r w:rsidRPr="00D63DA9">
              <w:rPr>
                <w:rFonts w:asciiTheme="majorBidi" w:hAnsiTheme="majorBidi" w:cstheme="majorBidi"/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changes </w:t>
            </w:r>
            <w:r w:rsidRPr="00D63DA9">
              <w:rPr>
                <w:rFonts w:asciiTheme="majorBidi" w:hAnsiTheme="majorBidi" w:cstheme="majorBidi"/>
                <w:b/>
                <w:bCs/>
                <w:spacing w:val="3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 soon as they occur.</w:t>
            </w:r>
          </w:p>
          <w:p w14:paraId="48AF36BE" w14:textId="77777777" w:rsidR="00250DA7" w:rsidRPr="00500646" w:rsidRDefault="00250DA7" w:rsidP="00250DA7">
            <w:pPr>
              <w:widowControl w:val="0"/>
              <w:tabs>
                <w:tab w:val="left" w:pos="4734"/>
              </w:tabs>
              <w:autoSpaceDE w:val="0"/>
              <w:autoSpaceDN w:val="0"/>
              <w:adjustRightInd w:val="0"/>
              <w:ind w:right="27" w:hanging="8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EGAS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Company has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the right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of disapproval  your company for  registering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in 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>S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uppliers /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S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ub</w:t>
            </w:r>
            <w:r w:rsidRPr="00500646">
              <w:rPr>
                <w:rFonts w:ascii="Cambria Math" w:hAnsi="Cambria Math" w:cs="Cambria Math"/>
                <w:b/>
                <w:bCs/>
                <w:sz w:val="26"/>
                <w:szCs w:val="26"/>
              </w:rPr>
              <w:t>‐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Contractors in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case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of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non</w:t>
            </w:r>
            <w:r w:rsidRPr="00500646">
              <w:rPr>
                <w:rFonts w:ascii="Cambria Math" w:hAnsi="Cambria Math" w:cs="Cambria Math"/>
                <w:b/>
                <w:bCs/>
                <w:sz w:val="26"/>
                <w:szCs w:val="26"/>
              </w:rPr>
              <w:t>‐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validity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of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any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mentioned data provided</w:t>
            </w:r>
            <w:r w:rsidRPr="00500646">
              <w:rPr>
                <w:rFonts w:asciiTheme="majorBidi" w:hAnsiTheme="majorBidi" w:cstheme="majorBid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50064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by your company,</w:t>
            </w:r>
            <w:r w:rsidRPr="00500646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lang w:val="en" w:bidi="ar"/>
              </w:rPr>
              <w:t>And your company is not entitled to claim any documents or refer to the holding for any right or obligation.</w:t>
            </w:r>
          </w:p>
          <w:p w14:paraId="04D40120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543BE3E4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Title : </w:t>
            </w:r>
          </w:p>
          <w:p w14:paraId="18A295AC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Name : </w:t>
            </w:r>
          </w:p>
          <w:p w14:paraId="305493EB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Signature : </w:t>
            </w:r>
          </w:p>
          <w:p w14:paraId="37BB6D32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: </w:t>
            </w:r>
          </w:p>
          <w:p w14:paraId="2C58F44D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</w:t>
            </w:r>
            <w:r w:rsidRPr="00D63DA9">
              <w:rPr>
                <w:rFonts w:asciiTheme="majorBidi" w:hAnsiTheme="majorBidi" w:cstheme="majorBid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Stamp: </w:t>
            </w:r>
          </w:p>
          <w:p w14:paraId="6BA0FF58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A70B6DA" w14:textId="77777777" w:rsidR="009B3D07" w:rsidRPr="00D63DA9" w:rsidRDefault="009B3D07" w:rsidP="00B314A6">
            <w:pPr>
              <w:ind w:hanging="9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14:paraId="7123819D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التاريخ :   /     /</w:t>
            </w:r>
            <w:r w:rsidR="00DC2DD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202  </w:t>
            </w:r>
          </w:p>
          <w:p w14:paraId="7A305B9E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C37B8B5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>السيد المهندس /</w:t>
            </w:r>
          </w:p>
          <w:p w14:paraId="70B5B86A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رئيس لجنة تسجيل الموردين والمقاولين </w:t>
            </w:r>
          </w:p>
          <w:p w14:paraId="0670B159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الشركة المصرية القابضة للغازات الطبيعية </w:t>
            </w:r>
          </w:p>
          <w:p w14:paraId="2C505A1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19D8F2F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48ABB97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تحية طيبة وبعد ،،،، </w:t>
            </w:r>
          </w:p>
          <w:p w14:paraId="494B6E91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DDD7AED" w14:textId="77777777"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بعد الاطلاع على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تعليمات وارشادات التسجيل المذكورة ادناه، رجاء التكرم بالموافقة على قيدنا فى سجل الموردين / المقاولين بشركتكم الموقرة طبقاً للنموذج المرفق : </w:t>
            </w:r>
          </w:p>
          <w:p w14:paraId="64C1D686" w14:textId="77777777"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كما نقر نحن .......................................... </w:t>
            </w:r>
          </w:p>
          <w:p w14:paraId="7B4FB967" w14:textId="77777777"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C88A5BF" w14:textId="77777777" w:rsidR="009B3D07" w:rsidRPr="00D63DA9" w:rsidRDefault="009B3D07" w:rsidP="00B314A6">
            <w:pPr>
              <w:bidi/>
              <w:spacing w:line="264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ان المعلومات المسجلة فى هذه الوثيقة وجميع الوثائق الداعمة المرفقة صحيحة ودقيقة ، وفى حال حدوث اى تغييرات نتعهد بأن نبلغكم به بمجرد حدوثه . </w:t>
            </w:r>
          </w:p>
          <w:p w14:paraId="614B57A4" w14:textId="77777777" w:rsidR="009B3D07" w:rsidRPr="00D63DA9" w:rsidRDefault="009B3D07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26E24D1" w14:textId="77777777" w:rsidR="00250DA7" w:rsidRPr="00500646" w:rsidRDefault="00250DA7" w:rsidP="00250DA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في حاله عدم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Pr="0050064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تزام بآي من البنود أو عدم استيفاء كافه المستندات المطلوبة يلغى القيد بسجل الموردين بالقابضة  و لا يحق للشركة المطالبة بآي مستندات أو الرجوع على القابضة  بآي حق أو التزام . </w:t>
            </w:r>
          </w:p>
          <w:p w14:paraId="76873187" w14:textId="77777777" w:rsidR="00AF720A" w:rsidRDefault="00AF720A" w:rsidP="00B314A6">
            <w:pPr>
              <w:bidi/>
              <w:spacing w:line="264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B83EC73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الوظيفة : </w:t>
            </w:r>
          </w:p>
          <w:p w14:paraId="4F12BA8A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الاسم : </w:t>
            </w:r>
          </w:p>
          <w:p w14:paraId="1C8B13E8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التوقيع : </w:t>
            </w:r>
          </w:p>
          <w:p w14:paraId="1E87619B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التاريخ : </w:t>
            </w:r>
          </w:p>
          <w:p w14:paraId="4AB8453C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ختم الشركة : </w:t>
            </w:r>
          </w:p>
          <w:p w14:paraId="1A44E50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3D07" w:rsidRPr="00D63DA9" w14:paraId="6660089E" w14:textId="77777777" w:rsidTr="00B314A6">
        <w:trPr>
          <w:trHeight w:val="81"/>
        </w:trPr>
        <w:tc>
          <w:tcPr>
            <w:tcW w:w="5174" w:type="dxa"/>
            <w:gridSpan w:val="2"/>
            <w:shd w:val="clear" w:color="auto" w:fill="C4BC96" w:themeFill="background2" w:themeFillShade="BF"/>
          </w:tcPr>
          <w:p w14:paraId="6918B11A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51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Required</w:t>
            </w:r>
            <w:r w:rsidRPr="00D63DA9">
              <w:rPr>
                <w:rFonts w:asciiTheme="majorBidi" w:hAnsiTheme="majorBidi" w:cstheme="majorBidi"/>
                <w:b/>
                <w:bCs/>
                <w:spacing w:val="-9"/>
                <w:position w:val="1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Documen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28"/>
                <w:szCs w:val="28"/>
                <w:u w:val="single"/>
              </w:rPr>
              <w:t>t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pacing w:val="-13"/>
                <w:position w:val="1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position w:val="1"/>
                <w:sz w:val="28"/>
                <w:szCs w:val="28"/>
                <w:u w:val="single"/>
              </w:rPr>
              <w:t>(Local</w:t>
            </w:r>
            <w:r w:rsidRPr="00D63DA9">
              <w:rPr>
                <w:rFonts w:asciiTheme="majorBidi" w:hAnsiTheme="majorBidi" w:cstheme="majorBidi"/>
                <w:b/>
                <w:bCs/>
                <w:spacing w:val="-7"/>
                <w:position w:val="1"/>
                <w:sz w:val="28"/>
                <w:szCs w:val="28"/>
                <w:u w:val="single"/>
                <w:rtl/>
              </w:rPr>
              <w:t>/</w:t>
            </w:r>
            <w:r w:rsidRPr="00D63DA9">
              <w:rPr>
                <w:rFonts w:asciiTheme="majorBidi" w:hAnsiTheme="majorBidi" w:cstheme="majorBidi"/>
                <w:b/>
                <w:bCs/>
                <w:w w:val="99"/>
                <w:position w:val="1"/>
                <w:sz w:val="28"/>
                <w:szCs w:val="28"/>
                <w:u w:val="single"/>
              </w:rPr>
              <w:t>Foreign)</w:t>
            </w:r>
          </w:p>
          <w:p w14:paraId="734F150C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50"/>
              <w:ind w:right="5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Origin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a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ls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hould</w:t>
            </w:r>
            <w:r w:rsidRPr="00D63DA9">
              <w:rPr>
                <w:rFonts w:asciiTheme="majorBidi" w:hAnsiTheme="majorBidi" w:cstheme="majorBidi"/>
                <w:b/>
                <w:bCs/>
                <w:spacing w:val="-8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b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pacing w:val="1"/>
                <w:sz w:val="28"/>
                <w:szCs w:val="28"/>
                <w:u w:val="single"/>
              </w:rPr>
              <w:t>s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ubmitted</w:t>
            </w:r>
            <w:r w:rsidRPr="00D63DA9">
              <w:rPr>
                <w:rFonts w:asciiTheme="majorBidi" w:hAnsiTheme="majorBidi" w:cstheme="majorBidi"/>
                <w:b/>
                <w:bCs/>
                <w:spacing w:val="-10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for</w:t>
            </w:r>
            <w:r w:rsidRPr="00D63DA9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63DA9">
              <w:rPr>
                <w:rFonts w:asciiTheme="majorBidi" w:hAnsiTheme="majorBidi" w:cstheme="majorBidi"/>
                <w:b/>
                <w:bCs/>
                <w:w w:val="99"/>
                <w:sz w:val="28"/>
                <w:szCs w:val="28"/>
                <w:u w:val="single"/>
              </w:rPr>
              <w:t>Review</w:t>
            </w:r>
          </w:p>
        </w:tc>
        <w:tc>
          <w:tcPr>
            <w:tcW w:w="5175" w:type="dxa"/>
            <w:shd w:val="clear" w:color="auto" w:fill="C4BC96" w:themeFill="background2" w:themeFillShade="BF"/>
          </w:tcPr>
          <w:p w14:paraId="3BE76F10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المستندات المطلوبة ( محلية / اجنبية ) </w:t>
            </w:r>
          </w:p>
          <w:p w14:paraId="389C7C79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مع تقديم جميع اصول المستندات المقدمة للاطلاع عليها  </w:t>
            </w:r>
          </w:p>
        </w:tc>
      </w:tr>
      <w:tr w:rsidR="009B3D07" w:rsidRPr="00D63DA9" w14:paraId="7D9034D0" w14:textId="77777777" w:rsidTr="00B314A6">
        <w:tc>
          <w:tcPr>
            <w:tcW w:w="5174" w:type="dxa"/>
            <w:gridSpan w:val="2"/>
          </w:tcPr>
          <w:p w14:paraId="0D378D5D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Signed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stamp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egi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tration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appli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orm</w:t>
            </w:r>
          </w:p>
        </w:tc>
        <w:tc>
          <w:tcPr>
            <w:tcW w:w="5175" w:type="dxa"/>
          </w:tcPr>
          <w:p w14:paraId="2736D4D8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طلب القيد مستوفى البيانات موقع ومختوم بختم المورد </w:t>
            </w:r>
          </w:p>
        </w:tc>
      </w:tr>
      <w:tr w:rsidR="009B3D07" w:rsidRPr="00D63DA9" w14:paraId="0A720714" w14:textId="77777777" w:rsidTr="00B314A6">
        <w:tc>
          <w:tcPr>
            <w:tcW w:w="5174" w:type="dxa"/>
            <w:gridSpan w:val="2"/>
          </w:tcPr>
          <w:p w14:paraId="2047014E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submit all the submitted documents in two copies in CD in PDF format</w:t>
            </w:r>
          </w:p>
          <w:p w14:paraId="5F09DCFC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14:paraId="186F8C9C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 كافة المستندات المقدمة على نسختين 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 xml:space="preserve">CD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بصيغ </w:t>
            </w:r>
            <w:r w:rsidRPr="00D63DA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PDF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B3D07" w:rsidRPr="00D63DA9" w14:paraId="368E7A64" w14:textId="77777777" w:rsidTr="00B314A6">
        <w:tc>
          <w:tcPr>
            <w:tcW w:w="5174" w:type="dxa"/>
            <w:gridSpan w:val="2"/>
          </w:tcPr>
          <w:p w14:paraId="53864BE7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44"/>
              <w:ind w:left="84" w:right="34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m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ma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ager res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onsib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u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oriz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sign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(card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power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 atto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ney</w:t>
            </w:r>
            <w:r w:rsidRPr="00D63DA9">
              <w:rPr>
                <w:rFonts w:asciiTheme="majorBidi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pacing w:val="1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…..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etc.)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u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zat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D63DA9">
              <w:rPr>
                <w:rFonts w:asciiTheme="majorBidi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D63DA9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b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decis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on</w:t>
            </w:r>
          </w:p>
        </w:tc>
        <w:tc>
          <w:tcPr>
            <w:tcW w:w="5175" w:type="dxa"/>
          </w:tcPr>
          <w:p w14:paraId="621ABB40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صورة من اثبات الشخصية وصفة المدير المسئول او المفوض بالتوقيع ( بطاقة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توكيل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تفويض </w:t>
            </w:r>
            <w:r w:rsidRPr="00D63DA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قرار مجلس ادارة ...... الخ ) </w:t>
            </w:r>
          </w:p>
        </w:tc>
      </w:tr>
      <w:tr w:rsidR="009B3D07" w:rsidRPr="00D63DA9" w14:paraId="6E9E0B38" w14:textId="77777777" w:rsidTr="00B314A6">
        <w:trPr>
          <w:trHeight w:val="1205"/>
        </w:trPr>
        <w:tc>
          <w:tcPr>
            <w:tcW w:w="5174" w:type="dxa"/>
            <w:gridSpan w:val="2"/>
          </w:tcPr>
          <w:p w14:paraId="12FA16A3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Valid</w:t>
            </w:r>
            <w:r w:rsidRPr="00D63DA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Trade</w:t>
            </w:r>
            <w:r w:rsidRPr="00D63DA9">
              <w:rPr>
                <w:rFonts w:asciiTheme="majorBidi" w:eastAsia="Times New Roman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License. (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 legalized by the Egyptian embassy) ( renovated not more than three months ) </w:t>
            </w:r>
          </w:p>
        </w:tc>
        <w:tc>
          <w:tcPr>
            <w:tcW w:w="5175" w:type="dxa"/>
          </w:tcPr>
          <w:p w14:paraId="1F43298F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السجل التجارى للشركة سارى  الصلاحية ( لم يمر عليه 3 شهور ) </w:t>
            </w:r>
          </w:p>
        </w:tc>
      </w:tr>
      <w:tr w:rsidR="009B3D07" w:rsidRPr="00D63DA9" w14:paraId="2F395073" w14:textId="77777777" w:rsidTr="00B314A6">
        <w:tc>
          <w:tcPr>
            <w:tcW w:w="5174" w:type="dxa"/>
            <w:gridSpan w:val="2"/>
          </w:tcPr>
          <w:p w14:paraId="40214CFE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eastAsia="Times New Roman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eastAsia="Times New Roman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 xml:space="preserve">digital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t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>ax</w:t>
            </w:r>
            <w:r w:rsidRPr="00D63DA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card 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 legalized by the Egyptian embassy </w:t>
            </w:r>
          </w:p>
        </w:tc>
        <w:tc>
          <w:tcPr>
            <w:tcW w:w="5175" w:type="dxa"/>
          </w:tcPr>
          <w:p w14:paraId="58938A9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البطاقة الضريبية  سارية رقمية </w:t>
            </w:r>
          </w:p>
        </w:tc>
      </w:tr>
      <w:tr w:rsidR="009B3D07" w:rsidRPr="00D63DA9" w14:paraId="638CF183" w14:textId="77777777" w:rsidTr="00B314A6">
        <w:tc>
          <w:tcPr>
            <w:tcW w:w="5174" w:type="dxa"/>
            <w:gridSpan w:val="2"/>
          </w:tcPr>
          <w:p w14:paraId="44D01415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rece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regi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ation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certif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ate</w:t>
            </w:r>
            <w:r w:rsidRPr="00D63DA9">
              <w:rPr>
                <w:rFonts w:asciiTheme="majorBidi" w:hAnsiTheme="majorBidi" w:cstheme="majorBidi"/>
                <w:spacing w:val="-9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VAT.</w:t>
            </w:r>
          </w:p>
        </w:tc>
        <w:tc>
          <w:tcPr>
            <w:tcW w:w="5175" w:type="dxa"/>
          </w:tcPr>
          <w:p w14:paraId="7D9F4E54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شهادة التسجيل فى ضريبة الضريبة على القيمة المضافة </w:t>
            </w:r>
          </w:p>
        </w:tc>
      </w:tr>
      <w:tr w:rsidR="009B3D07" w:rsidRPr="00D63DA9" w14:paraId="5DE0120F" w14:textId="77777777" w:rsidTr="00B314A6">
        <w:tc>
          <w:tcPr>
            <w:tcW w:w="5174" w:type="dxa"/>
            <w:gridSpan w:val="2"/>
            <w:shd w:val="clear" w:color="auto" w:fill="auto"/>
          </w:tcPr>
          <w:p w14:paraId="311A1851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4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Copy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pra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tice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activity lic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5175" w:type="dxa"/>
            <w:shd w:val="clear" w:color="auto" w:fill="auto"/>
          </w:tcPr>
          <w:p w14:paraId="51239A37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ترخيص مزاولة النشاط </w:t>
            </w:r>
          </w:p>
        </w:tc>
      </w:tr>
      <w:tr w:rsidR="009B3D07" w:rsidRPr="00D63DA9" w14:paraId="0E19F316" w14:textId="77777777" w:rsidTr="00B314A6">
        <w:tc>
          <w:tcPr>
            <w:tcW w:w="5174" w:type="dxa"/>
            <w:gridSpan w:val="2"/>
            <w:shd w:val="clear" w:color="auto" w:fill="auto"/>
          </w:tcPr>
          <w:p w14:paraId="7821C0BB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Audited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Fi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ncial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ate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me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nts</w:t>
            </w:r>
            <w:r w:rsidRPr="00D63DA9">
              <w:rPr>
                <w:rFonts w:asciiTheme="majorBidi" w:hAnsiTheme="majorBidi" w:cstheme="majorBidi"/>
                <w:spacing w:val="4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f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ast</w:t>
            </w:r>
            <w:r w:rsidRPr="00D63DA9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3 years</w:t>
            </w:r>
          </w:p>
        </w:tc>
        <w:tc>
          <w:tcPr>
            <w:tcW w:w="5175" w:type="dxa"/>
            <w:shd w:val="clear" w:color="auto" w:fill="auto"/>
          </w:tcPr>
          <w:p w14:paraId="41EBCCBB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القوائم المالية المعتمدة للشركة لاخر 3 سنوات </w:t>
            </w:r>
          </w:p>
        </w:tc>
      </w:tr>
      <w:tr w:rsidR="009B3D07" w:rsidRPr="00D63DA9" w14:paraId="36FF7EF3" w14:textId="77777777" w:rsidTr="00B314A6">
        <w:tc>
          <w:tcPr>
            <w:tcW w:w="5174" w:type="dxa"/>
            <w:gridSpan w:val="2"/>
            <w:shd w:val="clear" w:color="auto" w:fill="auto"/>
          </w:tcPr>
          <w:p w14:paraId="148F3B9B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Environmental</w:t>
            </w:r>
            <w:r w:rsidRPr="00D63DA9">
              <w:rPr>
                <w:rFonts w:asciiTheme="majorBidi" w:hAnsiTheme="majorBidi" w:cstheme="majorBidi"/>
                <w:spacing w:val="-1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and</w:t>
            </w:r>
            <w:r w:rsidRPr="00D63DA9">
              <w:rPr>
                <w:rFonts w:asciiTheme="majorBidi" w:hAnsiTheme="majorBidi" w:cstheme="majorBidi"/>
                <w:spacing w:val="-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occup</w:t>
            </w:r>
            <w:r w:rsidRPr="00D63DA9">
              <w:rPr>
                <w:rFonts w:asciiTheme="majorBidi" w:hAnsiTheme="majorBidi" w:cstheme="majorBidi"/>
                <w:spacing w:val="-2"/>
                <w:position w:val="1"/>
                <w:sz w:val="28"/>
                <w:szCs w:val="28"/>
              </w:rPr>
              <w:t>a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al</w:t>
            </w:r>
            <w:r w:rsidRPr="00D63DA9">
              <w:rPr>
                <w:rFonts w:asciiTheme="majorBidi" w:hAnsiTheme="majorBidi" w:cstheme="majorBidi"/>
                <w:spacing w:val="-12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-1"/>
                <w:position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ea</w:t>
            </w:r>
            <w:r w:rsidRPr="00D63DA9">
              <w:rPr>
                <w:rFonts w:asciiTheme="majorBidi" w:hAnsiTheme="majorBidi" w:cstheme="majorBidi"/>
                <w:spacing w:val="1"/>
                <w:position w:val="1"/>
                <w:sz w:val="28"/>
                <w:szCs w:val="28"/>
              </w:rPr>
              <w:t>lt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h</w:t>
            </w:r>
            <w:r w:rsidRPr="00D63DA9">
              <w:rPr>
                <w:rFonts w:asciiTheme="majorBidi" w:hAnsiTheme="majorBidi" w:cstheme="majorBidi"/>
                <w:spacing w:val="-7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>&amp;</w:t>
            </w:r>
            <w:r w:rsidRPr="00D63DA9">
              <w:rPr>
                <w:rFonts w:asciiTheme="majorBidi" w:hAnsiTheme="majorBidi" w:cstheme="majorBidi"/>
                <w:spacing w:val="-3"/>
                <w:position w:val="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2"/>
                <w:position w:val="1"/>
                <w:sz w:val="28"/>
                <w:szCs w:val="28"/>
              </w:rPr>
              <w:t>S</w:t>
            </w:r>
            <w:r w:rsidRPr="00D63DA9">
              <w:rPr>
                <w:rFonts w:asciiTheme="majorBidi" w:hAnsiTheme="majorBidi" w:cstheme="majorBidi"/>
                <w:position w:val="1"/>
                <w:sz w:val="28"/>
                <w:szCs w:val="28"/>
              </w:rPr>
              <w:t xml:space="preserve">afety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Management</w:t>
            </w:r>
            <w:r w:rsidRPr="00D63DA9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System.</w:t>
            </w:r>
          </w:p>
        </w:tc>
        <w:tc>
          <w:tcPr>
            <w:tcW w:w="5175" w:type="dxa"/>
            <w:shd w:val="clear" w:color="auto" w:fill="auto"/>
          </w:tcPr>
          <w:p w14:paraId="55EE6E04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الشهادات الدولية للسلامة والبيئة </w:t>
            </w:r>
          </w:p>
        </w:tc>
      </w:tr>
      <w:tr w:rsidR="009B3D07" w:rsidRPr="00D63DA9" w14:paraId="79646CAA" w14:textId="77777777" w:rsidTr="00B314A6">
        <w:tc>
          <w:tcPr>
            <w:tcW w:w="5174" w:type="dxa"/>
            <w:gridSpan w:val="2"/>
            <w:shd w:val="clear" w:color="auto" w:fill="auto"/>
          </w:tcPr>
          <w:p w14:paraId="02B5EE8C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opy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>t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n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al</w:t>
            </w:r>
            <w:r w:rsidRPr="00D63DA9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qua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l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ity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certificates.</w:t>
            </w:r>
          </w:p>
        </w:tc>
        <w:tc>
          <w:tcPr>
            <w:tcW w:w="5175" w:type="dxa"/>
            <w:shd w:val="clear" w:color="auto" w:fill="auto"/>
          </w:tcPr>
          <w:p w14:paraId="188D222A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الشهادات الدولية للجودة </w:t>
            </w:r>
          </w:p>
        </w:tc>
      </w:tr>
      <w:tr w:rsidR="009B3D07" w:rsidRPr="00D63DA9" w14:paraId="39290983" w14:textId="77777777" w:rsidTr="00B314A6">
        <w:tc>
          <w:tcPr>
            <w:tcW w:w="5174" w:type="dxa"/>
            <w:gridSpan w:val="2"/>
            <w:shd w:val="clear" w:color="auto" w:fill="auto"/>
          </w:tcPr>
          <w:p w14:paraId="1CA9AA93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Catalogs</w:t>
            </w:r>
            <w:r w:rsidRPr="00D63DA9">
              <w:rPr>
                <w:rFonts w:asciiTheme="majorBidi" w:hAnsiTheme="majorBidi" w:cstheme="majorBidi"/>
                <w:spacing w:val="-7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</w:t>
            </w:r>
            <w:r w:rsidRPr="00D63DA9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publications</w:t>
            </w:r>
            <w:r w:rsidRPr="00D63DA9">
              <w:rPr>
                <w:rFonts w:asciiTheme="majorBidi" w:hAnsiTheme="majorBidi" w:cstheme="majorBidi"/>
                <w:spacing w:val="-1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company's</w:t>
            </w:r>
            <w:r w:rsidRPr="00D63DA9">
              <w:rPr>
                <w:rFonts w:asciiTheme="majorBidi" w:hAnsiTheme="majorBidi" w:cstheme="majorBidi"/>
                <w:spacing w:val="-10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activities.</w:t>
            </w:r>
          </w:p>
        </w:tc>
        <w:tc>
          <w:tcPr>
            <w:tcW w:w="5175" w:type="dxa"/>
            <w:shd w:val="clear" w:color="auto" w:fill="auto"/>
          </w:tcPr>
          <w:p w14:paraId="340183C6" w14:textId="77777777" w:rsidR="009B3D07" w:rsidRPr="00D63DA9" w:rsidRDefault="009B3D07" w:rsidP="00B314A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كتالوجات او مطبوعات خاصة بانشطة الشركة </w:t>
            </w:r>
          </w:p>
        </w:tc>
      </w:tr>
      <w:tr w:rsidR="009B3D07" w:rsidRPr="00D63DA9" w14:paraId="35372F56" w14:textId="77777777" w:rsidTr="00B314A6">
        <w:tc>
          <w:tcPr>
            <w:tcW w:w="5174" w:type="dxa"/>
            <w:gridSpan w:val="2"/>
          </w:tcPr>
          <w:p w14:paraId="765EC479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Submission of 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………..</w:t>
            </w: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 xml:space="preserve">"importers, exporters" or agency contract legalized by the Egyptian embassy 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For agents</w:t>
            </w:r>
          </w:p>
        </w:tc>
        <w:tc>
          <w:tcPr>
            <w:tcW w:w="5175" w:type="dxa"/>
          </w:tcPr>
          <w:p w14:paraId="2CA446A7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تقديم س 14 و س 4 " مستوردين ، مصدرين " او عقد الوكالة موثق من السفا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ر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ة المصرية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(خاص بالوكلاء)</w:t>
            </w:r>
          </w:p>
        </w:tc>
      </w:tr>
      <w:tr w:rsidR="009B3D07" w:rsidRPr="00D63DA9" w14:paraId="06BAFFCB" w14:textId="77777777" w:rsidTr="00B314A6">
        <w:trPr>
          <w:trHeight w:val="800"/>
        </w:trPr>
        <w:tc>
          <w:tcPr>
            <w:tcW w:w="5174" w:type="dxa"/>
            <w:gridSpan w:val="2"/>
          </w:tcPr>
          <w:p w14:paraId="211FD8B3" w14:textId="77777777" w:rsidR="009B3D07" w:rsidRPr="00D63DA9" w:rsidRDefault="009B3D07" w:rsidP="00B314A6">
            <w:pPr>
              <w:widowControl w:val="0"/>
              <w:autoSpaceDE w:val="0"/>
              <w:autoSpaceDN w:val="0"/>
              <w:adjustRightInd w:val="0"/>
              <w:spacing w:before="80"/>
              <w:ind w:left="83" w:right="-20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</w:rPr>
              <w:t>Previous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bus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i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ness</w:t>
            </w:r>
            <w:r w:rsidRPr="00D63DA9">
              <w:rPr>
                <w:rFonts w:asciiTheme="majorBidi" w:hAnsiTheme="majorBidi" w:cstheme="majorBidi"/>
                <w:spacing w:val="-8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D63DA9">
              <w:rPr>
                <w:rFonts w:asciiTheme="majorBidi" w:hAnsiTheme="majorBidi" w:cstheme="majorBidi"/>
                <w:spacing w:val="2"/>
                <w:sz w:val="28"/>
                <w:szCs w:val="28"/>
              </w:rPr>
              <w:t>c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opy</w:t>
            </w:r>
            <w:r w:rsidRPr="00D63DA9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D63DA9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su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p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ply</w:t>
            </w:r>
            <w:r w:rsidRPr="00D63DA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ord</w:t>
            </w:r>
            <w:r w:rsidRPr="00D63DA9">
              <w:rPr>
                <w:rFonts w:asciiTheme="majorBidi" w:hAnsiTheme="majorBidi" w:cstheme="majorBidi"/>
                <w:spacing w:val="1"/>
                <w:sz w:val="28"/>
                <w:szCs w:val="28"/>
              </w:rPr>
              <w:t>er</w:t>
            </w:r>
            <w:r w:rsidRPr="00D63DA9">
              <w:rPr>
                <w:rFonts w:asciiTheme="majorBidi" w:hAnsiTheme="majorBidi" w:cstheme="majorBidi"/>
                <w:sz w:val="28"/>
                <w:szCs w:val="28"/>
              </w:rPr>
              <w:t>s).</w:t>
            </w:r>
          </w:p>
        </w:tc>
        <w:tc>
          <w:tcPr>
            <w:tcW w:w="5175" w:type="dxa"/>
          </w:tcPr>
          <w:p w14:paraId="5DC9186D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سابقة اعمال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حديثه 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تشم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 بعض صور اوامر التوريد أو الإسناد او العقود</w:t>
            </w:r>
          </w:p>
        </w:tc>
      </w:tr>
      <w:tr w:rsidR="009B3D07" w:rsidRPr="00D63DA9" w14:paraId="2DD512B0" w14:textId="77777777" w:rsidTr="00B314A6">
        <w:trPr>
          <w:trHeight w:val="440"/>
        </w:trPr>
        <w:tc>
          <w:tcPr>
            <w:tcW w:w="5174" w:type="dxa"/>
            <w:gridSpan w:val="2"/>
            <w:shd w:val="clear" w:color="auto" w:fill="auto"/>
          </w:tcPr>
          <w:p w14:paraId="4EF3BB54" w14:textId="77777777" w:rsidR="009B3D07" w:rsidRPr="00D63DA9" w:rsidRDefault="009B3D07" w:rsidP="00B314A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The last tax endorsement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77666246" w14:textId="77777777" w:rsidR="009B3D07" w:rsidRPr="00D63DA9" w:rsidRDefault="009B3D07" w:rsidP="00B314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اخر اقرار ضريبى</w:t>
            </w:r>
          </w:p>
        </w:tc>
      </w:tr>
      <w:tr w:rsidR="009B3D07" w:rsidRPr="00D63DA9" w14:paraId="0AE391D0" w14:textId="77777777" w:rsidTr="00B314A6">
        <w:tc>
          <w:tcPr>
            <w:tcW w:w="5174" w:type="dxa"/>
            <w:gridSpan w:val="2"/>
          </w:tcPr>
          <w:p w14:paraId="623ABC22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</w:p>
          <w:p w14:paraId="02504829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</w:tcPr>
          <w:p w14:paraId="5CECFE45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تقديم شهادة المطابقة للمواصفات المصرية والمعتمدة من الهيئة المصرية العامة للمواصفات والجودة للمنتج المحلى الصنع      ( خاصة بالصنع المحلى ) </w:t>
            </w:r>
          </w:p>
        </w:tc>
      </w:tr>
      <w:tr w:rsidR="009B3D07" w:rsidRPr="00D63DA9" w14:paraId="0131435D" w14:textId="77777777" w:rsidTr="00B314A6">
        <w:tc>
          <w:tcPr>
            <w:tcW w:w="5174" w:type="dxa"/>
            <w:gridSpan w:val="2"/>
          </w:tcPr>
          <w:p w14:paraId="575D7C87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 xml:space="preserve">Copy of the investment </w:t>
            </w: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document</w:t>
            </w:r>
            <w:r w:rsidRPr="00D63DA9">
              <w:rPr>
                <w:rFonts w:asciiTheme="majorBidi" w:hAnsiTheme="majorBidi" w:cstheme="majorBidi"/>
                <w:color w:val="222222"/>
                <w:sz w:val="28"/>
                <w:szCs w:val="28"/>
                <w:lang w:val="en"/>
              </w:rPr>
              <w:t xml:space="preserve"> for companies subject to the Investment Law</w:t>
            </w:r>
          </w:p>
        </w:tc>
        <w:tc>
          <w:tcPr>
            <w:tcW w:w="5175" w:type="dxa"/>
          </w:tcPr>
          <w:p w14:paraId="387F2813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صحيفة الاستثمار للشركات الخاضعة لقانون الاستثمار . </w:t>
            </w:r>
          </w:p>
        </w:tc>
      </w:tr>
      <w:tr w:rsidR="009B3D07" w:rsidRPr="00D63DA9" w14:paraId="1FE9E418" w14:textId="77777777" w:rsidTr="00B314A6">
        <w:tc>
          <w:tcPr>
            <w:tcW w:w="5174" w:type="dxa"/>
            <w:gridSpan w:val="2"/>
          </w:tcPr>
          <w:p w14:paraId="59F1EDD2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Copy of the registration in the Egyptian Federation For Construction &amp; Building Contractors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For Contractors</w:t>
            </w:r>
          </w:p>
        </w:tc>
        <w:tc>
          <w:tcPr>
            <w:tcW w:w="5175" w:type="dxa"/>
          </w:tcPr>
          <w:p w14:paraId="313D837B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صورة القيد فى الاتحاد المصرى لمقاولى التشييد والبناء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(خاص بالمق</w:t>
            </w:r>
            <w:r w:rsidR="00AF72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ولين)</w:t>
            </w:r>
            <w:r w:rsidR="00AF720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بالنسبه لمقاولى تنفيذ اعمال الغاز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B3D07" w:rsidRPr="00D63DA9" w14:paraId="1F4BC659" w14:textId="77777777" w:rsidTr="00B314A6">
        <w:trPr>
          <w:trHeight w:val="704"/>
        </w:trPr>
        <w:tc>
          <w:tcPr>
            <w:tcW w:w="5174" w:type="dxa"/>
            <w:gridSpan w:val="2"/>
            <w:shd w:val="clear" w:color="auto" w:fill="auto"/>
          </w:tcPr>
          <w:p w14:paraId="6AE04176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Staff training certificates and supervisors on OSH requirements and procedures</w:t>
            </w:r>
          </w:p>
          <w:p w14:paraId="383C366B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  <w:shd w:val="clear" w:color="auto" w:fill="auto"/>
          </w:tcPr>
          <w:p w14:paraId="790065BC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شهادات تدريب العاملين والمشرفين على متطلبات واجراءات السلامة والصحة المهنية </w:t>
            </w:r>
          </w:p>
        </w:tc>
      </w:tr>
      <w:tr w:rsidR="009B3D07" w:rsidRPr="00D63DA9" w14:paraId="29D74F96" w14:textId="77777777" w:rsidTr="00B314A6">
        <w:trPr>
          <w:trHeight w:val="1569"/>
        </w:trPr>
        <w:tc>
          <w:tcPr>
            <w:tcW w:w="5174" w:type="dxa"/>
            <w:gridSpan w:val="2"/>
            <w:shd w:val="clear" w:color="auto" w:fill="auto"/>
          </w:tcPr>
          <w:p w14:paraId="39051149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A certificate of good performance from the gas and oil sector companies stating that all the safety and occupational health instructions have been complied with during the contract period.</w:t>
            </w:r>
          </w:p>
          <w:p w14:paraId="1274E5E7" w14:textId="77777777" w:rsidR="009B3D07" w:rsidRPr="00D63DA9" w:rsidRDefault="009B3D07" w:rsidP="00B314A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175" w:type="dxa"/>
            <w:shd w:val="clear" w:color="auto" w:fill="auto"/>
          </w:tcPr>
          <w:p w14:paraId="29A4943A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شهادة حسن اداء من شركات توصيل الغاز وشركات قطاع البترول تفيد بالالتزام بكافة تعليمات السلامة والصحة المهنية خلال فترة التعاقد .  </w:t>
            </w:r>
          </w:p>
        </w:tc>
      </w:tr>
      <w:tr w:rsidR="009B3D07" w:rsidRPr="00D63DA9" w14:paraId="70C19FF9" w14:textId="77777777" w:rsidTr="00B314A6">
        <w:trPr>
          <w:trHeight w:val="1611"/>
        </w:trPr>
        <w:tc>
          <w:tcPr>
            <w:tcW w:w="5174" w:type="dxa"/>
            <w:gridSpan w:val="2"/>
            <w:shd w:val="clear" w:color="auto" w:fill="auto"/>
          </w:tcPr>
          <w:p w14:paraId="4414F127" w14:textId="77777777" w:rsidR="009B3D07" w:rsidRPr="00D63DA9" w:rsidRDefault="009B3D07" w:rsidP="00B3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A good performance certificate from the gas and the oil sector companies stating the commitment to samples and all instructions for contracting during the contract period.</w:t>
            </w:r>
          </w:p>
        </w:tc>
        <w:tc>
          <w:tcPr>
            <w:tcW w:w="5175" w:type="dxa"/>
            <w:shd w:val="clear" w:color="auto" w:fill="auto"/>
          </w:tcPr>
          <w:p w14:paraId="72743FD4" w14:textId="77777777" w:rsidR="009B3D07" w:rsidRPr="00D63DA9" w:rsidRDefault="009B3D07" w:rsidP="00B314A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شهادة حسن اداء من شركات توصيل الغاز وشركات قطاع البترول تفيد بالالتزام بالعينات وبكافة التعليمات الخاصة بالتعاقد خلال فترة التعاقد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وبكافة بنود التعاقد</w:t>
            </w:r>
            <w:r w:rsidRPr="00D63D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</w:p>
        </w:tc>
      </w:tr>
      <w:tr w:rsidR="00D70F71" w:rsidRPr="00D63DA9" w14:paraId="1F081827" w14:textId="77777777" w:rsidTr="00B314A6">
        <w:trPr>
          <w:trHeight w:val="1124"/>
        </w:trPr>
        <w:tc>
          <w:tcPr>
            <w:tcW w:w="5174" w:type="dxa"/>
            <w:gridSpan w:val="2"/>
            <w:shd w:val="clear" w:color="auto" w:fill="auto"/>
          </w:tcPr>
          <w:p w14:paraId="4F230C51" w14:textId="77777777" w:rsidR="00D70F71" w:rsidRPr="00D70F71" w:rsidRDefault="00B314A6" w:rsidP="00647312">
            <w:pP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Copy</w:t>
            </w:r>
            <w:r w:rsidR="00D70F71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of the registration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certificate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</w:t>
            </w:r>
            <w:r w:rsidR="00936DD2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in the</w:t>
            </w:r>
            <w:r>
              <w:t xml:space="preserve">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Chamber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of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Petroleum and Mining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 </w:t>
            </w:r>
            <w:r w:rsidR="00936DD2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for </w:t>
            </w:r>
            <w:r w:rsidRPr="00B314A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companies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14:paraId="0E9C58D2" w14:textId="77777777" w:rsidR="00D70F71" w:rsidRPr="00D63DA9" w:rsidRDefault="00D70F71" w:rsidP="0064731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من شهادة التسجيل فى غرفة البترول والتعدين </w:t>
            </w:r>
          </w:p>
        </w:tc>
      </w:tr>
    </w:tbl>
    <w:p w14:paraId="14935BEC" w14:textId="77777777"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43A38B5" w14:textId="77777777"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89E7EFF" w14:textId="77777777" w:rsidR="009B3D07" w:rsidRPr="00D63DA9" w:rsidRDefault="009B3D07" w:rsidP="009B3D0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63DA9"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</w:p>
    <w:tbl>
      <w:tblPr>
        <w:tblpPr w:leftFromText="180" w:rightFromText="180" w:horzAnchor="margin" w:tblpXSpec="center" w:tblpY="-515"/>
        <w:tblW w:w="10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3409"/>
        <w:gridCol w:w="3465"/>
      </w:tblGrid>
      <w:tr w:rsidR="009B3D07" w:rsidRPr="00D63DA9" w14:paraId="2DBC7F5E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737AF797" w14:textId="77777777" w:rsidR="009B3D07" w:rsidRPr="00D63DA9" w:rsidRDefault="00966150" w:rsidP="00966150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50" w:after="0" w:line="240" w:lineRule="auto"/>
              <w:ind w:left="343" w:right="-2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lastRenderedPageBreak/>
              <w:drawing>
                <wp:inline distT="0" distB="0" distL="0" distR="0" wp14:anchorId="45B7433B" wp14:editId="229B0700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-5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-</w:t>
            </w:r>
            <w:r w:rsidR="009B3D07" w:rsidRPr="00D63DA9">
              <w:rPr>
                <w:rFonts w:ascii="Arial" w:hAnsi="Arial"/>
                <w:b/>
                <w:bCs/>
                <w:spacing w:val="-5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g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s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o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n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اعادة تسجيل  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95EE8" w14:textId="77777777" w:rsidR="009B3D07" w:rsidRPr="00D63DA9" w:rsidRDefault="00966150" w:rsidP="0096615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55" w:after="0" w:line="240" w:lineRule="auto"/>
              <w:ind w:left="253" w:right="-20" w:hanging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8B4166">
              <w:rPr>
                <w:noProof/>
              </w:rPr>
              <w:drawing>
                <wp:inline distT="0" distB="0" distL="0" distR="0" wp14:anchorId="3068594D" wp14:editId="2E36B1B2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c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v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y</w:t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اضافة نشاط           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7E3AB847" w14:textId="77777777" w:rsidR="009B3D07" w:rsidRPr="00966150" w:rsidRDefault="009B3D07" w:rsidP="0096615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88"/>
                <w:tab w:val="left" w:pos="2380"/>
              </w:tabs>
              <w:autoSpaceDE w:val="0"/>
              <w:autoSpaceDN w:val="0"/>
              <w:adjustRightInd w:val="0"/>
              <w:spacing w:before="54" w:after="0" w:line="240" w:lineRule="auto"/>
              <w:ind w:right="-41" w:hanging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966150">
              <w:rPr>
                <w:rFonts w:ascii="Arial" w:hAnsi="Arial"/>
                <w:b/>
                <w:bCs/>
                <w:spacing w:val="-5"/>
                <w:position w:val="1"/>
                <w:sz w:val="24"/>
                <w:szCs w:val="24"/>
              </w:rPr>
              <w:t>N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w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66150">
              <w:rPr>
                <w:rFonts w:ascii="Arial" w:hAnsi="Arial"/>
                <w:b/>
                <w:bCs/>
                <w:spacing w:val="-4"/>
                <w:position w:val="1"/>
                <w:sz w:val="24"/>
                <w:szCs w:val="24"/>
              </w:rPr>
              <w:t>S</w:t>
            </w:r>
            <w:r w:rsidRPr="00966150">
              <w:rPr>
                <w:rFonts w:ascii="Arial" w:hAnsi="Arial"/>
                <w:b/>
                <w:bCs/>
                <w:spacing w:val="-3"/>
                <w:position w:val="1"/>
                <w:sz w:val="24"/>
                <w:szCs w:val="24"/>
              </w:rPr>
              <w:t>upp</w:t>
            </w:r>
            <w:r w:rsidRPr="00966150">
              <w:rPr>
                <w:rFonts w:ascii="Arial" w:hAnsi="Arial"/>
                <w:b/>
                <w:bCs/>
                <w:spacing w:val="-7"/>
                <w:position w:val="1"/>
                <w:sz w:val="24"/>
                <w:szCs w:val="24"/>
              </w:rPr>
              <w:t>li</w:t>
            </w:r>
            <w:r w:rsidRPr="00966150">
              <w:rPr>
                <w:rFonts w:ascii="Arial" w:hAnsi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r</w:t>
            </w:r>
            <w:r w:rsidRPr="00966150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ab/>
            </w:r>
            <w:r w:rsidRPr="00966150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مورد جديد </w:t>
            </w:r>
          </w:p>
        </w:tc>
      </w:tr>
      <w:tr w:rsidR="009B3D07" w:rsidRPr="00D63DA9" w14:paraId="5EBEFE7C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336F117D" w14:textId="77777777" w:rsidR="009B3D07" w:rsidRPr="00D63DA9" w:rsidRDefault="00966150" w:rsidP="00966150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before="51" w:after="0" w:line="240" w:lineRule="auto"/>
              <w:ind w:left="343" w:right="-20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drawing>
                <wp:inline distT="0" distB="0" distL="0" distR="0" wp14:anchorId="034BC186" wp14:editId="0C4BEC94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u</w:t>
            </w:r>
            <w:r w:rsidR="009B3D07" w:rsidRPr="00D63DA9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th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o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7"/>
                <w:sz w:val="24"/>
                <w:szCs w:val="24"/>
              </w:rPr>
              <w:t>i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z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>d</w:t>
            </w:r>
            <w:r w:rsidR="009B3D07" w:rsidRPr="00D63DA9">
              <w:rPr>
                <w:rFonts w:ascii="Arial" w:hAnsi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/>
                <w:b/>
                <w:bCs/>
                <w:spacing w:val="-17"/>
                <w:sz w:val="24"/>
                <w:szCs w:val="24"/>
              </w:rPr>
              <w:t>A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g</w:t>
            </w:r>
            <w:r w:rsidR="009B3D07" w:rsidRPr="00D63DA9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e</w:t>
            </w:r>
            <w:r w:rsidR="009B3D07" w:rsidRPr="00D63DA9">
              <w:rPr>
                <w:rFonts w:ascii="Arial" w:hAnsi="Arial"/>
                <w:b/>
                <w:bCs/>
                <w:spacing w:val="-3"/>
                <w:sz w:val="24"/>
                <w:szCs w:val="24"/>
              </w:rPr>
              <w:t>n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 xml:space="preserve">t      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وكيل معتمد 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9B3D07" w:rsidRPr="00D63D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EC82B" w14:textId="77777777" w:rsidR="009B3D07" w:rsidRPr="00D63DA9" w:rsidRDefault="00966150" w:rsidP="00966150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before="54" w:after="0" w:line="240" w:lineRule="auto"/>
              <w:ind w:left="320" w:right="-20" w:hanging="2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4166">
              <w:rPr>
                <w:noProof/>
              </w:rPr>
              <w:drawing>
                <wp:inline distT="0" distB="0" distL="0" distR="0" wp14:anchorId="57BF9467" wp14:editId="6BAD0B72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D07" w:rsidRPr="00D63DA9">
              <w:rPr>
                <w:rFonts w:ascii="Arial" w:hAnsi="Arial"/>
                <w:b/>
                <w:bCs/>
                <w:spacing w:val="9"/>
                <w:position w:val="2"/>
                <w:sz w:val="24"/>
                <w:szCs w:val="24"/>
              </w:rPr>
              <w:t>T</w:t>
            </w:r>
            <w:r w:rsidR="009B3D07"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ade</w:t>
            </w:r>
            <w:r w:rsidR="009B3D07"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r</w:t>
            </w:r>
            <w:r w:rsidR="009B3D07"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="009B3D07"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موزع معتمد  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3751F8B5" w14:textId="3C294FF9" w:rsidR="009B3D07" w:rsidRPr="00D63DA9" w:rsidRDefault="000E4510" w:rsidP="00966150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51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9D15BD" wp14:editId="381FEF3A">
                  <wp:extent cx="127000" cy="127000"/>
                  <wp:effectExtent l="0" t="0" r="6350" b="635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150">
              <w:t xml:space="preserve">  </w:t>
            </w:r>
            <w:r w:rsidR="00966150" w:rsidRPr="00966150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Manufacturer</w:t>
            </w:r>
            <w:r w:rsidR="009B3D07" w:rsidRPr="00D63DA9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="009B3D07" w:rsidRPr="00966150">
              <w:rPr>
                <w:rFonts w:ascii="Arial" w:hAnsi="Arial" w:hint="cs"/>
                <w:b/>
                <w:bCs/>
                <w:spacing w:val="-2"/>
                <w:position w:val="2"/>
                <w:sz w:val="24"/>
                <w:szCs w:val="24"/>
                <w:rtl/>
              </w:rPr>
              <w:t>مصنع</w:t>
            </w:r>
            <w:r w:rsidR="009B3D07" w:rsidRPr="00D63DA9">
              <w:rPr>
                <w:rFonts w:ascii="Times New Roman" w:hAnsi="Times New Roman" w:cs="Times New Roman"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</w:p>
        </w:tc>
      </w:tr>
      <w:tr w:rsidR="009B3D07" w:rsidRPr="00D63DA9" w14:paraId="7F2F4CB2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6035C6DE" w14:textId="77777777" w:rsidR="009B3D07" w:rsidRPr="00D63DA9" w:rsidRDefault="009B3D07" w:rsidP="00852F23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57E147" wp14:editId="5F6A5707">
                  <wp:extent cx="124460" cy="124460"/>
                  <wp:effectExtent l="0" t="0" r="889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ng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nee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هندسية 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B1B1A" w14:textId="77777777" w:rsidR="009B3D07" w:rsidRPr="00D63DA9" w:rsidRDefault="009B3D07" w:rsidP="00852F2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9999AA" wp14:editId="58A8B45F">
                  <wp:extent cx="124460" cy="124460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M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c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صيانة   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4CEB6FDD" w14:textId="77777777" w:rsidR="009B3D07" w:rsidRPr="00D63DA9" w:rsidRDefault="009B3D07" w:rsidP="002A1A78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41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1C8165" wp14:editId="6F9CD435">
                  <wp:extent cx="124460" cy="124460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5"/>
                <w:position w:val="2"/>
                <w:sz w:val="24"/>
                <w:szCs w:val="24"/>
              </w:rPr>
              <w:t>C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onsu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l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  <w:lang w:bidi="ar-EG"/>
              </w:rPr>
              <w:t xml:space="preserve">استشارات </w:t>
            </w:r>
          </w:p>
        </w:tc>
      </w:tr>
      <w:tr w:rsidR="009B3D07" w:rsidRPr="00D63DA9" w14:paraId="6AA29876" w14:textId="77777777" w:rsidTr="00852F23">
        <w:trPr>
          <w:trHeight w:hRule="exact" w:val="462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549E3994" w14:textId="77777777" w:rsidR="009B3D07" w:rsidRPr="00D63DA9" w:rsidRDefault="009B3D07" w:rsidP="00852F23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85F142" wp14:editId="2385627F">
                  <wp:extent cx="124460" cy="124460"/>
                  <wp:effectExtent l="0" t="0" r="889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5"/>
                <w:position w:val="1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spacing w:val="-2"/>
                <w:position w:val="1"/>
                <w:sz w:val="24"/>
                <w:szCs w:val="24"/>
              </w:rPr>
              <w:t>oods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/</w:t>
            </w:r>
            <w:r w:rsidRPr="00D63DA9">
              <w:rPr>
                <w:rFonts w:ascii="Arial" w:hAnsi="Arial"/>
                <w:b/>
                <w:bCs/>
                <w:spacing w:val="11"/>
                <w:position w:val="1"/>
                <w:sz w:val="24"/>
                <w:szCs w:val="24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1"/>
                <w:sz w:val="24"/>
                <w:szCs w:val="24"/>
              </w:rPr>
              <w:t>P</w:t>
            </w:r>
            <w:r w:rsidRPr="00D63DA9">
              <w:rPr>
                <w:rFonts w:ascii="Arial" w:hAnsi="Arial"/>
                <w:b/>
                <w:bCs/>
                <w:spacing w:val="3"/>
                <w:position w:val="1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1"/>
                <w:sz w:val="24"/>
                <w:szCs w:val="24"/>
              </w:rPr>
              <w:t>oduc</w:t>
            </w:r>
            <w:r w:rsidRPr="00D63DA9">
              <w:rPr>
                <w:rFonts w:ascii="Arial" w:hAnsi="Arial"/>
                <w:b/>
                <w:bCs/>
                <w:spacing w:val="4"/>
                <w:position w:val="1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>s</w:t>
            </w:r>
            <w:r w:rsidRPr="00D63DA9">
              <w:rPr>
                <w:rFonts w:ascii="Arial" w:hAnsi="Arial"/>
                <w:b/>
                <w:bCs/>
                <w:position w:val="1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بضاعة ومنتجات 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3D8C7" w14:textId="77777777" w:rsidR="009B3D07" w:rsidRPr="00D63DA9" w:rsidRDefault="009B3D07" w:rsidP="00852F2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66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205CCE" wp14:editId="27952D4B">
                  <wp:extent cx="124460" cy="124460"/>
                  <wp:effectExtent l="0" t="0" r="889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9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خدمات تدريب 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7570275A" w14:textId="77777777" w:rsidR="009B3D07" w:rsidRPr="00D63DA9" w:rsidRDefault="009B3D07" w:rsidP="00852F23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F763A6" wp14:editId="4DB6A322">
                  <wp:extent cx="124460" cy="124460"/>
                  <wp:effectExtent l="0" t="0" r="889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5"/>
                <w:position w:val="2"/>
                <w:sz w:val="24"/>
                <w:szCs w:val="24"/>
              </w:rPr>
              <w:t>O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h</w:t>
            </w:r>
            <w:r w:rsidRPr="00D63DA9">
              <w:rPr>
                <w:rFonts w:ascii="Arial" w:hAnsi="Arial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s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1"/>
                <w:sz w:val="24"/>
                <w:szCs w:val="24"/>
                <w:rtl/>
              </w:rPr>
              <w:t xml:space="preserve">اخرى </w:t>
            </w:r>
          </w:p>
        </w:tc>
      </w:tr>
      <w:tr w:rsidR="009B3D07" w:rsidRPr="00D63DA9" w14:paraId="7E57B088" w14:textId="77777777" w:rsidTr="002A1A78">
        <w:trPr>
          <w:trHeight w:hRule="exact" w:val="715"/>
        </w:trPr>
        <w:tc>
          <w:tcPr>
            <w:tcW w:w="4020" w:type="dxa"/>
            <w:tcBorders>
              <w:top w:val="single" w:sz="12" w:space="0" w:color="000000"/>
              <w:left w:val="single" w:sz="16" w:space="0" w:color="000000"/>
              <w:bottom w:val="single" w:sz="24" w:space="0" w:color="auto"/>
              <w:right w:val="single" w:sz="12" w:space="0" w:color="000000"/>
            </w:tcBorders>
          </w:tcPr>
          <w:p w14:paraId="7ABFCEF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72D8D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/>
                <w:b/>
                <w:bCs/>
                <w:sz w:val="24"/>
                <w:szCs w:val="24"/>
              </w:rPr>
              <w:t>Registration #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</w:tcPr>
          <w:p w14:paraId="6FF6133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4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4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  <w:r w:rsidRPr="00D63DA9">
              <w:rPr>
                <w:rFonts w:ascii="Times New Roman" w:hAnsi="Times New Roman" w:cs="Times New Roman"/>
                <w:spacing w:val="-55"/>
                <w:sz w:val="44"/>
                <w:szCs w:val="44"/>
              </w:rPr>
              <w:t xml:space="preserve"> </w:t>
            </w:r>
            <w:r w:rsidRPr="00D63DA9">
              <w:rPr>
                <w:rFonts w:ascii="Webdings" w:hAnsi="Webdings" w:cs="Webdings"/>
                <w:sz w:val="44"/>
                <w:szCs w:val="44"/>
              </w:rPr>
              <w:t>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6" w:space="0" w:color="000000"/>
            </w:tcBorders>
          </w:tcPr>
          <w:p w14:paraId="4E4BEDA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E94DB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50">
              <w:rPr>
                <w:rFonts w:ascii="Arial" w:hAnsi="Arial" w:hint="cs"/>
                <w:b/>
                <w:bCs/>
                <w:spacing w:val="5"/>
                <w:position w:val="2"/>
                <w:sz w:val="24"/>
                <w:szCs w:val="24"/>
                <w:rtl/>
              </w:rPr>
              <w:t xml:space="preserve">رقم التسجيل </w:t>
            </w:r>
          </w:p>
        </w:tc>
      </w:tr>
    </w:tbl>
    <w:tbl>
      <w:tblPr>
        <w:tblpPr w:leftFromText="180" w:rightFromText="180" w:vertAnchor="page" w:horzAnchor="margin" w:tblpXSpec="center" w:tblpY="4357"/>
        <w:tblW w:w="10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2585"/>
        <w:gridCol w:w="1554"/>
        <w:gridCol w:w="3067"/>
      </w:tblGrid>
      <w:tr w:rsidR="009B3D07" w:rsidRPr="00D63DA9" w14:paraId="2182B7E1" w14:textId="77777777" w:rsidTr="00852F23">
        <w:trPr>
          <w:trHeight w:hRule="exact" w:val="606"/>
        </w:trPr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051C5B0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BDDCF2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Company Ownership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4BC96" w:themeFill="background2" w:themeFillShade="BF"/>
          </w:tcPr>
          <w:p w14:paraId="775FCA7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30E6971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193F03D5" w14:textId="77777777" w:rsidR="009B3D07" w:rsidRPr="00D63DA9" w:rsidRDefault="009B3D07" w:rsidP="00852F2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882" w:right="-2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D63DA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ملكية الشركة </w:t>
            </w:r>
          </w:p>
        </w:tc>
      </w:tr>
      <w:tr w:rsidR="009B3D07" w:rsidRPr="00D63DA9" w14:paraId="770C9A73" w14:textId="77777777" w:rsidTr="00852F23">
        <w:trPr>
          <w:trHeight w:hRule="exact" w:val="462"/>
        </w:trPr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500BD" w14:textId="77777777" w:rsidR="009B3D07" w:rsidRPr="00D63DA9" w:rsidRDefault="009B3D07" w:rsidP="00852F2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before="66"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9D224B" wp14:editId="11399A60">
                  <wp:extent cx="124460" cy="124460"/>
                  <wp:effectExtent l="0" t="0" r="889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Fo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Tahoma" w:hAnsi="Tahoma" w:cs="Tahoma" w:hint="cs"/>
                <w:b/>
                <w:bCs/>
                <w:spacing w:val="-1"/>
                <w:position w:val="2"/>
                <w:sz w:val="20"/>
                <w:szCs w:val="20"/>
                <w:rtl/>
              </w:rPr>
              <w:t xml:space="preserve">اجنبية </w:t>
            </w:r>
          </w:p>
        </w:tc>
        <w:tc>
          <w:tcPr>
            <w:tcW w:w="41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A2FDF" w14:textId="77777777" w:rsidR="009B3D07" w:rsidRPr="00D63DA9" w:rsidRDefault="009B3D07" w:rsidP="00852F23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spacing w:before="66" w:after="0" w:line="240" w:lineRule="auto"/>
              <w:ind w:left="62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E4038E" wp14:editId="6B693EA4">
                  <wp:extent cx="124460" cy="124460"/>
                  <wp:effectExtent l="0" t="0" r="889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4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-3"/>
                <w:position w:val="2"/>
                <w:sz w:val="24"/>
                <w:szCs w:val="24"/>
              </w:rPr>
              <w:t>g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yp</w:t>
            </w:r>
            <w:r w:rsidRPr="00D63DA9">
              <w:rPr>
                <w:rFonts w:ascii="Arial" w:hAnsi="Arial"/>
                <w:b/>
                <w:bCs/>
                <w:spacing w:val="4"/>
                <w:position w:val="2"/>
                <w:sz w:val="24"/>
                <w:szCs w:val="24"/>
              </w:rPr>
              <w:t>t</w:t>
            </w:r>
            <w:r w:rsidRPr="00D63DA9">
              <w:rPr>
                <w:rFonts w:ascii="Arial" w:hAnsi="Arial"/>
                <w:b/>
                <w:bCs/>
                <w:spacing w:val="-7"/>
                <w:position w:val="2"/>
                <w:sz w:val="24"/>
                <w:szCs w:val="24"/>
              </w:rPr>
              <w:t>i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a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Tahoma" w:hAnsi="Tahoma" w:cs="Tahoma" w:hint="cs"/>
                <w:b/>
                <w:bCs/>
                <w:spacing w:val="-1"/>
                <w:position w:val="2"/>
                <w:sz w:val="20"/>
                <w:szCs w:val="20"/>
                <w:rtl/>
              </w:rPr>
              <w:t xml:space="preserve">مصرية </w:t>
            </w:r>
          </w:p>
        </w:tc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B565B" w14:textId="77777777" w:rsidR="009B3D07" w:rsidRPr="00D63DA9" w:rsidRDefault="009B3D07" w:rsidP="00852F23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951489" wp14:editId="5541A874">
                  <wp:extent cx="124460" cy="124460"/>
                  <wp:effectExtent l="0" t="0" r="889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DA9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F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spacing w:val="3"/>
                <w:position w:val="2"/>
                <w:sz w:val="24"/>
                <w:szCs w:val="24"/>
              </w:rPr>
              <w:t xml:space="preserve"> </w:t>
            </w:r>
            <w:r w:rsidRPr="00D63DA9">
              <w:rPr>
                <w:rFonts w:ascii="Arial" w:hAnsi="Arial"/>
                <w:b/>
                <w:bCs/>
                <w:spacing w:val="-15"/>
                <w:position w:val="2"/>
                <w:sz w:val="24"/>
                <w:szCs w:val="24"/>
              </w:rPr>
              <w:t>Z</w:t>
            </w:r>
            <w:r w:rsidRPr="00D63DA9">
              <w:rPr>
                <w:rFonts w:ascii="Arial" w:hAnsi="Arial"/>
                <w:b/>
                <w:bCs/>
                <w:spacing w:val="-2"/>
                <w:position w:val="2"/>
                <w:sz w:val="24"/>
                <w:szCs w:val="24"/>
              </w:rPr>
              <w:t>on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>e</w:t>
            </w:r>
            <w:r w:rsidRPr="00D63DA9">
              <w:rPr>
                <w:rFonts w:ascii="Arial" w:hAnsi="Arial"/>
                <w:b/>
                <w:bCs/>
                <w:position w:val="2"/>
                <w:sz w:val="24"/>
                <w:szCs w:val="24"/>
              </w:rPr>
              <w:tab/>
            </w:r>
            <w:r w:rsidRPr="00D63DA9">
              <w:rPr>
                <w:rFonts w:ascii="Arial" w:hAnsi="Arial" w:hint="cs"/>
                <w:b/>
                <w:bCs/>
                <w:position w:val="2"/>
                <w:sz w:val="24"/>
                <w:szCs w:val="24"/>
                <w:rtl/>
              </w:rPr>
              <w:t xml:space="preserve">منطقة حرة </w:t>
            </w:r>
          </w:p>
        </w:tc>
      </w:tr>
    </w:tbl>
    <w:tbl>
      <w:tblPr>
        <w:tblpPr w:leftFromText="180" w:rightFromText="180" w:vertAnchor="text" w:horzAnchor="margin" w:tblpXSpec="center" w:tblpY="4111"/>
        <w:tblW w:w="10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073"/>
        <w:gridCol w:w="2502"/>
        <w:gridCol w:w="1034"/>
        <w:gridCol w:w="2432"/>
        <w:gridCol w:w="1991"/>
        <w:gridCol w:w="352"/>
      </w:tblGrid>
      <w:tr w:rsidR="009B3D07" w:rsidRPr="00D63DA9" w14:paraId="08E59197" w14:textId="77777777" w:rsidTr="00852F23">
        <w:trPr>
          <w:trHeight w:hRule="exact" w:val="469"/>
        </w:trPr>
        <w:tc>
          <w:tcPr>
            <w:tcW w:w="6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398E333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F4FFEE1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Names &amp; Nationali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ies of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Par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ners</w:t>
            </w:r>
          </w:p>
        </w:tc>
        <w:tc>
          <w:tcPr>
            <w:tcW w:w="4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5AF1CA2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5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اسماء الشركاء وجنسياتهم </w:t>
            </w:r>
          </w:p>
        </w:tc>
      </w:tr>
      <w:tr w:rsidR="009B3D07" w:rsidRPr="00D63DA9" w14:paraId="6CFAFA0C" w14:textId="77777777" w:rsidTr="00852F23">
        <w:trPr>
          <w:trHeight w:hRule="exact" w:val="448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F09A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1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1FD3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B437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870C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9B3D07" w:rsidRPr="00D63DA9" w14:paraId="5983D60B" w14:textId="77777777" w:rsidTr="00852F23">
        <w:trPr>
          <w:trHeight w:hRule="exact" w:val="449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79F4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2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78AC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35EC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8403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٢</w:t>
            </w:r>
          </w:p>
        </w:tc>
      </w:tr>
      <w:tr w:rsidR="009B3D07" w:rsidRPr="00D63DA9" w14:paraId="3D105DC0" w14:textId="77777777" w:rsidTr="00852F23">
        <w:trPr>
          <w:trHeight w:hRule="exact" w:val="448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75BF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2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w w:val="99"/>
              </w:rPr>
              <w:t>3</w:t>
            </w:r>
          </w:p>
        </w:tc>
        <w:tc>
          <w:tcPr>
            <w:tcW w:w="56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F3C6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D7EC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4A08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9B3D07" w:rsidRPr="00D63DA9" w14:paraId="22211760" w14:textId="77777777" w:rsidTr="00852F23">
        <w:trPr>
          <w:trHeight w:hRule="exact" w:val="448"/>
        </w:trPr>
        <w:tc>
          <w:tcPr>
            <w:tcW w:w="6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4BC96" w:themeFill="background2" w:themeFillShade="BF"/>
          </w:tcPr>
          <w:p w14:paraId="37E9536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0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Company Details</w:t>
            </w:r>
          </w:p>
        </w:tc>
        <w:tc>
          <w:tcPr>
            <w:tcW w:w="47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0D30BF21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58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بيانات الشركة </w:t>
            </w:r>
          </w:p>
        </w:tc>
      </w:tr>
      <w:tr w:rsidR="009B3D07" w:rsidRPr="00D63DA9" w14:paraId="611B8347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8A952A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Name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 C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mpany: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95D8C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6B646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255" w:right="-20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pacing w:val="2"/>
                <w:sz w:val="28"/>
                <w:szCs w:val="28"/>
                <w:rtl/>
              </w:rPr>
              <w:t>اسم الشركة :</w:t>
            </w:r>
          </w:p>
        </w:tc>
      </w:tr>
      <w:tr w:rsidR="009B3D07" w:rsidRPr="00D63DA9" w14:paraId="1529812F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831B3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7AA58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ED7CC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180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الشركة :</w:t>
            </w:r>
          </w:p>
        </w:tc>
      </w:tr>
      <w:tr w:rsidR="009B3D07" w:rsidRPr="00D63DA9" w14:paraId="3E0678AC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4D93E8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P.O. B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x: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00F1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F96BC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255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صندوق بريد :</w:t>
            </w:r>
          </w:p>
        </w:tc>
      </w:tr>
      <w:tr w:rsidR="009B3D07" w:rsidRPr="00D63DA9" w14:paraId="4A8F8CD1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50382D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7DA1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C63943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216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التليفون :</w:t>
            </w:r>
          </w:p>
        </w:tc>
      </w:tr>
      <w:tr w:rsidR="009B3D07" w:rsidRPr="00D63DA9" w14:paraId="0D471DBF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A00BA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Fax No. 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A880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61780B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9" w:after="0" w:line="240" w:lineRule="auto"/>
              <w:ind w:left="609" w:right="-20" w:hanging="39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فاكس رقم :</w:t>
            </w:r>
          </w:p>
        </w:tc>
      </w:tr>
      <w:tr w:rsidR="009B3D07" w:rsidRPr="00D63DA9" w14:paraId="54277E4A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CD5B7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Contact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r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FC99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46B5C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189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ممثل  الشركة :</w:t>
            </w:r>
          </w:p>
        </w:tc>
      </w:tr>
      <w:tr w:rsidR="009B3D07" w:rsidRPr="00D63DA9" w14:paraId="0C9205D8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24BCDF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Mobile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o.: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E5E46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23842A" w14:textId="77777777" w:rsidR="009B3D07" w:rsidRPr="00D63DA9" w:rsidRDefault="00966150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123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3D07"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الموبايل :</w:t>
            </w:r>
          </w:p>
        </w:tc>
      </w:tr>
      <w:tr w:rsidR="009B3D07" w:rsidRPr="00D63DA9" w14:paraId="0BDBA548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F6E6FD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8689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A1BCFA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9" w:after="0" w:line="240" w:lineRule="auto"/>
              <w:ind w:left="222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الالكترونى :</w:t>
            </w:r>
          </w:p>
        </w:tc>
      </w:tr>
      <w:tr w:rsidR="009B3D07" w:rsidRPr="00D63DA9" w14:paraId="6687F31B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606233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Company 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W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eb Site: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3E3F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E5A38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10" w:after="0" w:line="240" w:lineRule="auto"/>
              <w:ind w:left="340" w:right="-20" w:hanging="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الموقع الالكترونى :</w:t>
            </w:r>
          </w:p>
        </w:tc>
      </w:tr>
      <w:tr w:rsidR="009B3D07" w:rsidRPr="00D63DA9" w14:paraId="00386989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863335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</w:t>
            </w:r>
            <w:r w:rsidRPr="00D63DA9">
              <w:rPr>
                <w:rFonts w:ascii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Manager: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732B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0CA94" w14:textId="77777777" w:rsidR="009B3D07" w:rsidRPr="00D63DA9" w:rsidRDefault="009B3D07" w:rsidP="00966150">
            <w:pPr>
              <w:widowControl w:val="0"/>
              <w:autoSpaceDE w:val="0"/>
              <w:autoSpaceDN w:val="0"/>
              <w:bidi/>
              <w:adjustRightInd w:val="0"/>
              <w:spacing w:before="23" w:after="0" w:line="240" w:lineRule="auto"/>
              <w:ind w:left="221" w:right="-20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المدير المسئول :</w:t>
            </w:r>
          </w:p>
        </w:tc>
      </w:tr>
      <w:tr w:rsidR="009B3D07" w:rsidRPr="00D63DA9" w14:paraId="353D21CB" w14:textId="77777777" w:rsidTr="009C2BE8">
        <w:trPr>
          <w:trHeight w:hRule="exact" w:val="448"/>
        </w:trPr>
        <w:tc>
          <w:tcPr>
            <w:tcW w:w="50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F35511D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Foreign Supplier Registration</w:t>
            </w:r>
          </w:p>
        </w:tc>
        <w:tc>
          <w:tcPr>
            <w:tcW w:w="58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  <w:vAlign w:val="center"/>
          </w:tcPr>
          <w:p w14:paraId="0B757CB0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58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بيانات الوكيل فى حالة تسجيل مورد خارجى</w:t>
            </w:r>
          </w:p>
        </w:tc>
      </w:tr>
      <w:tr w:rsidR="009B3D07" w:rsidRPr="00966150" w14:paraId="6F22EAD3" w14:textId="77777777" w:rsidTr="009C2BE8">
        <w:trPr>
          <w:trHeight w:hRule="exact" w:val="747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63B14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Local A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g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Distributer: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51B2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F5313" w14:textId="77777777" w:rsidR="009B3D07" w:rsidRPr="00966150" w:rsidRDefault="009B3D07" w:rsidP="0096615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30" w:right="21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1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الوكيل المحلى :</w:t>
            </w:r>
          </w:p>
        </w:tc>
      </w:tr>
      <w:tr w:rsidR="009B3D07" w:rsidRPr="00D63DA9" w14:paraId="0BF028BB" w14:textId="77777777" w:rsidTr="009C2BE8">
        <w:trPr>
          <w:trHeight w:hRule="exact" w:val="660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978236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ele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p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hone: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6B1847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8F1A49" w14:textId="77777777" w:rsidR="009B3D07" w:rsidRPr="00D63DA9" w:rsidRDefault="00966150" w:rsidP="009661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55" w:right="7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رقم تليفون الوكيل :</w:t>
            </w:r>
          </w:p>
        </w:tc>
      </w:tr>
      <w:tr w:rsidR="009B3D07" w:rsidRPr="00D63DA9" w14:paraId="18A22F22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5748FB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Agent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x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o.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77DC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03445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93" w:right="-2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فاكس الوكيل :</w:t>
            </w:r>
          </w:p>
        </w:tc>
      </w:tr>
      <w:tr w:rsidR="009B3D07" w:rsidRPr="00D63DA9" w14:paraId="57437B74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6ECC4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Person: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5E4A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0F4FD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67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الشخص ممثل الوكيل :</w:t>
            </w:r>
          </w:p>
        </w:tc>
      </w:tr>
      <w:tr w:rsidR="009B3D07" w:rsidRPr="00D63DA9" w14:paraId="2AF024E7" w14:textId="77777777" w:rsidTr="009C2BE8">
        <w:trPr>
          <w:trHeight w:hRule="exact" w:val="449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E4008F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Mobile 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64B9D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BF7B75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99" w:right="-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الموبايل :</w:t>
            </w:r>
          </w:p>
        </w:tc>
      </w:tr>
      <w:tr w:rsidR="009B3D07" w:rsidRPr="00D63DA9" w14:paraId="1E4872DA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C46CE3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 E-Mai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l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2186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C0173F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22" w:right="-3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الالكترونى :</w:t>
            </w:r>
          </w:p>
        </w:tc>
      </w:tr>
      <w:tr w:rsidR="009B3D07" w:rsidRPr="00D63DA9" w14:paraId="4267326F" w14:textId="77777777" w:rsidTr="009C2BE8">
        <w:trPr>
          <w:trHeight w:hRule="exact" w:val="4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ADA0E" w14:textId="77777777" w:rsidR="009B3D07" w:rsidRPr="00D63DA9" w:rsidRDefault="009B3D07" w:rsidP="009C2BE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Agent 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W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eb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Site:</w:t>
            </w:r>
          </w:p>
        </w:tc>
        <w:tc>
          <w:tcPr>
            <w:tcW w:w="5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C392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6986DA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الموقع الالكترونى :</w:t>
            </w:r>
          </w:p>
        </w:tc>
      </w:tr>
    </w:tbl>
    <w:p w14:paraId="0C06B2FB" w14:textId="77777777" w:rsidR="009B3D07" w:rsidRPr="00D63DA9" w:rsidRDefault="009B3D07" w:rsidP="009B3D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10917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2432"/>
        <w:gridCol w:w="3497"/>
        <w:gridCol w:w="2225"/>
      </w:tblGrid>
      <w:tr w:rsidR="009B3D07" w:rsidRPr="00D63DA9" w14:paraId="2418C128" w14:textId="77777777" w:rsidTr="00852F23">
        <w:trPr>
          <w:trHeight w:hRule="exact" w:val="76"/>
        </w:trPr>
        <w:tc>
          <w:tcPr>
            <w:tcW w:w="109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0CF4D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14:paraId="4229BCC2" w14:textId="77777777" w:rsidTr="00852F23">
        <w:trPr>
          <w:trHeight w:hRule="exact" w:val="607"/>
        </w:trPr>
        <w:tc>
          <w:tcPr>
            <w:tcW w:w="51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64B6DD17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64CB916" w14:textId="77777777" w:rsidR="009B3D07" w:rsidRPr="00D63DA9" w:rsidRDefault="009B3D07" w:rsidP="00852F2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Financial</w:t>
            </w:r>
            <w:r w:rsidRPr="00D63DA9">
              <w:rPr>
                <w:rFonts w:ascii="Century Gothic" w:hAnsi="Century Gothic" w:cs="Century Gothic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Capabilities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ab/>
            </w:r>
            <w:r w:rsidRPr="00D63D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&amp;  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B</w:t>
            </w:r>
            <w:r w:rsidRPr="00D63DA9">
              <w:rPr>
                <w:rFonts w:ascii="Century Gothic" w:hAnsi="Century Gothic" w:cs="Century Gothic"/>
                <w:b/>
                <w:bCs/>
                <w:spacing w:val="-2"/>
                <w:sz w:val="26"/>
                <w:szCs w:val="26"/>
              </w:rPr>
              <w:t>a</w:t>
            </w:r>
            <w:r w:rsidRPr="00D63DA9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nk Details</w:t>
            </w:r>
          </w:p>
        </w:tc>
        <w:tc>
          <w:tcPr>
            <w:tcW w:w="5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</w:tcPr>
          <w:p w14:paraId="586552E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14:paraId="3B143445" w14:textId="77777777" w:rsidTr="00852F23">
        <w:trPr>
          <w:trHeight w:hRule="exact" w:val="76"/>
        </w:trPr>
        <w:tc>
          <w:tcPr>
            <w:tcW w:w="1091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3B46B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7" w:rsidRPr="00D63DA9" w14:paraId="544AC21B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5FC7B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Authorized Capital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3C41C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766AD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25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راس المال المرخص به</w:t>
            </w:r>
          </w:p>
        </w:tc>
      </w:tr>
      <w:tr w:rsidR="009B3D07" w:rsidRPr="00D63DA9" w14:paraId="3746A721" w14:textId="77777777" w:rsidTr="009C2BE8">
        <w:trPr>
          <w:trHeight w:hRule="exact" w:val="5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555AE" w14:textId="77777777" w:rsidR="009B3D07" w:rsidRPr="00D63DA9" w:rsidRDefault="009B3D07" w:rsidP="00852F23">
            <w:pPr>
              <w:widowControl w:val="0"/>
              <w:tabs>
                <w:tab w:val="left" w:pos="1000"/>
                <w:tab w:val="left" w:pos="1780"/>
                <w:tab w:val="left" w:pos="2200"/>
              </w:tabs>
              <w:autoSpaceDE w:val="0"/>
              <w:autoSpaceDN w:val="0"/>
              <w:adjustRightInd w:val="0"/>
              <w:spacing w:before="5" w:after="0" w:line="240" w:lineRule="auto"/>
              <w:ind w:left="85"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Annual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value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of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total</w:t>
            </w:r>
          </w:p>
          <w:p w14:paraId="0EB4E62E" w14:textId="77777777" w:rsidR="009B3D07" w:rsidRPr="00D63DA9" w:rsidRDefault="009B3D07" w:rsidP="007A22E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Sales for last 3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F30C0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2E1EE1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--------- </w:t>
            </w:r>
            <w:r w:rsidRPr="00D63DA9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------------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--------,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</w:t>
            </w:r>
            <w:r w:rsidRPr="00D63DA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D6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634B24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3" w:right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قيمة المبيعات السنوية فى اخر 3 سنوات</w:t>
            </w:r>
          </w:p>
        </w:tc>
      </w:tr>
      <w:tr w:rsidR="009B3D07" w:rsidRPr="00D63DA9" w14:paraId="1945ADB5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66AFD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3491F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9029A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6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14:paraId="09F69EF3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5B17A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65C0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D64A8B" w14:textId="77777777"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19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  <w:tr w:rsidR="009B3D07" w:rsidRPr="00D63DA9" w14:paraId="4F8F6C45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C8BD8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DC6D2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51289B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19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14:paraId="78AC7EEE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9621E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5E493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CEC6C6" w14:textId="77777777"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25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  <w:tr w:rsidR="009B3D07" w:rsidRPr="00D63DA9" w14:paraId="24B6D967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E6AF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Name Of Bank </w:t>
            </w:r>
            <w:r w:rsidRPr="00D63DA9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 Address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A8555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9F487" w14:textId="77777777" w:rsidR="009B3D07" w:rsidRPr="009C2BE8" w:rsidRDefault="009B3D07" w:rsidP="009C2BE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19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البنك / العنوان</w:t>
            </w:r>
          </w:p>
        </w:tc>
      </w:tr>
      <w:tr w:rsidR="009B3D07" w:rsidRPr="00D63DA9" w14:paraId="1B1D9B8E" w14:textId="77777777" w:rsidTr="009C2BE8">
        <w:trPr>
          <w:trHeight w:hRule="exact" w:val="462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F0FB9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A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Account No. / Currency</w:t>
            </w:r>
          </w:p>
        </w:tc>
        <w:tc>
          <w:tcPr>
            <w:tcW w:w="5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AF4BC" w14:textId="77777777" w:rsidR="009B3D07" w:rsidRPr="00D63DA9" w:rsidRDefault="009B3D07" w:rsidP="0085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1BC9E8" w14:textId="77777777" w:rsidR="009B3D07" w:rsidRPr="009C2BE8" w:rsidRDefault="009B3D07" w:rsidP="009C2BE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68" w:after="0" w:line="240" w:lineRule="auto"/>
              <w:ind w:left="251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الحساب / العملة</w:t>
            </w:r>
          </w:p>
        </w:tc>
      </w:tr>
    </w:tbl>
    <w:p w14:paraId="59E55AFF" w14:textId="77777777" w:rsidR="00067615" w:rsidRDefault="00067615" w:rsidP="009B3D07">
      <w:pPr>
        <w:jc w:val="right"/>
      </w:pPr>
    </w:p>
    <w:p w14:paraId="1EA2FEBB" w14:textId="77777777" w:rsidR="00067615" w:rsidRDefault="00067615" w:rsidP="00067615">
      <w:pPr>
        <w:bidi/>
        <w:ind w:right="-1080"/>
        <w:jc w:val="right"/>
        <w:rPr>
          <w:rtl/>
        </w:rPr>
      </w:pPr>
      <w:r>
        <w:rPr>
          <w:rFonts w:hint="cs"/>
          <w:rtl/>
        </w:rPr>
        <w:t xml:space="preserve">  </w:t>
      </w:r>
    </w:p>
    <w:p w14:paraId="6E12FBBC" w14:textId="77777777" w:rsidR="00554BF9" w:rsidRDefault="00067615" w:rsidP="00067615">
      <w:pPr>
        <w:ind w:right="-1080"/>
        <w:jc w:val="right"/>
        <w:rPr>
          <w:rtl/>
        </w:rPr>
      </w:pPr>
      <w:r>
        <w:t xml:space="preserve">  </w:t>
      </w:r>
      <w:r>
        <w:rPr>
          <w:rFonts w:hint="cs"/>
          <w:rtl/>
        </w:rPr>
        <w:t xml:space="preserve"> </w:t>
      </w:r>
    </w:p>
    <w:p w14:paraId="69505727" w14:textId="77777777" w:rsidR="00067615" w:rsidRPr="009B3D07" w:rsidRDefault="00067615" w:rsidP="00067615">
      <w:pPr>
        <w:jc w:val="center"/>
      </w:pPr>
    </w:p>
    <w:sectPr w:rsidR="00067615" w:rsidRPr="009B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7C0478FC"/>
    <w:multiLevelType w:val="hybridMultilevel"/>
    <w:tmpl w:val="7F6A6472"/>
    <w:lvl w:ilvl="0" w:tplc="C346D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A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69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0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4E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C7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2B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5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7A0A4E"/>
    <w:multiLevelType w:val="hybridMultilevel"/>
    <w:tmpl w:val="173A7000"/>
    <w:lvl w:ilvl="0" w:tplc="4C247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64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EAC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AB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4E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21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0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C4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43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8C"/>
    <w:rsid w:val="0005498D"/>
    <w:rsid w:val="00067615"/>
    <w:rsid w:val="0007087A"/>
    <w:rsid w:val="000A7C4E"/>
    <w:rsid w:val="000B4D6C"/>
    <w:rsid w:val="000C1984"/>
    <w:rsid w:val="000E4510"/>
    <w:rsid w:val="0015512B"/>
    <w:rsid w:val="001A355D"/>
    <w:rsid w:val="001A6E10"/>
    <w:rsid w:val="001F65C0"/>
    <w:rsid w:val="0024217F"/>
    <w:rsid w:val="00250DA7"/>
    <w:rsid w:val="002A1A78"/>
    <w:rsid w:val="00340F3D"/>
    <w:rsid w:val="0038768C"/>
    <w:rsid w:val="003B361B"/>
    <w:rsid w:val="0041182D"/>
    <w:rsid w:val="00441C20"/>
    <w:rsid w:val="00450C1F"/>
    <w:rsid w:val="0045678A"/>
    <w:rsid w:val="004B163B"/>
    <w:rsid w:val="004C3586"/>
    <w:rsid w:val="004D2A5E"/>
    <w:rsid w:val="004D3BA5"/>
    <w:rsid w:val="0052541B"/>
    <w:rsid w:val="00554BF9"/>
    <w:rsid w:val="005775CB"/>
    <w:rsid w:val="0064115F"/>
    <w:rsid w:val="00647312"/>
    <w:rsid w:val="006F6011"/>
    <w:rsid w:val="00700197"/>
    <w:rsid w:val="00703004"/>
    <w:rsid w:val="0074516B"/>
    <w:rsid w:val="007A22E2"/>
    <w:rsid w:val="007B515C"/>
    <w:rsid w:val="008937D0"/>
    <w:rsid w:val="0091010F"/>
    <w:rsid w:val="00920AA2"/>
    <w:rsid w:val="00936DD2"/>
    <w:rsid w:val="00966150"/>
    <w:rsid w:val="009A7633"/>
    <w:rsid w:val="009B3D07"/>
    <w:rsid w:val="009C2BE8"/>
    <w:rsid w:val="00A30DFD"/>
    <w:rsid w:val="00AA01E4"/>
    <w:rsid w:val="00AB7F20"/>
    <w:rsid w:val="00AE62BF"/>
    <w:rsid w:val="00AF720A"/>
    <w:rsid w:val="00B314A6"/>
    <w:rsid w:val="00B43225"/>
    <w:rsid w:val="00C80D87"/>
    <w:rsid w:val="00D07414"/>
    <w:rsid w:val="00D70F71"/>
    <w:rsid w:val="00D75F52"/>
    <w:rsid w:val="00DA6D65"/>
    <w:rsid w:val="00DC2DDE"/>
    <w:rsid w:val="00DD647D"/>
    <w:rsid w:val="00E17BDC"/>
    <w:rsid w:val="00E22E18"/>
    <w:rsid w:val="00E612C8"/>
    <w:rsid w:val="00E714F6"/>
    <w:rsid w:val="00EB3504"/>
    <w:rsid w:val="00EB5E9E"/>
    <w:rsid w:val="00ED0FC9"/>
    <w:rsid w:val="00F004C6"/>
    <w:rsid w:val="00F06A2B"/>
    <w:rsid w:val="00F21A7F"/>
    <w:rsid w:val="00F319EF"/>
    <w:rsid w:val="00F40E5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7834"/>
  <w15:docId w15:val="{7A7DA538-3382-447B-B258-880949E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F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01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9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9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0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4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4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1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4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Yehia</dc:creator>
  <cp:lastModifiedBy>starlightdos@outlook.com</cp:lastModifiedBy>
  <cp:revision>2</cp:revision>
  <cp:lastPrinted>2020-07-13T08:04:00Z</cp:lastPrinted>
  <dcterms:created xsi:type="dcterms:W3CDTF">2020-08-06T10:47:00Z</dcterms:created>
  <dcterms:modified xsi:type="dcterms:W3CDTF">2020-08-06T10:47:00Z</dcterms:modified>
</cp:coreProperties>
</file>